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6E95" w14:textId="2EC7C830" w:rsidR="0060231C" w:rsidRPr="00FB40AF" w:rsidRDefault="00540E0E">
      <w:pPr>
        <w:rPr>
          <w:b/>
          <w:lang w:val="en-US"/>
        </w:rPr>
      </w:pPr>
      <w:r w:rsidRPr="00FB40AF">
        <w:rPr>
          <w:b/>
          <w:lang w:val="en-US"/>
        </w:rPr>
        <w:t xml:space="preserve">Errata </w:t>
      </w:r>
      <w:r w:rsidR="00FD6148" w:rsidRPr="00FB40AF">
        <w:rPr>
          <w:b/>
          <w:lang w:val="en-US"/>
        </w:rPr>
        <w:t>VBA Management Accounting &amp; Control</w:t>
      </w:r>
      <w:r w:rsidR="00B722E0">
        <w:rPr>
          <w:b/>
          <w:lang w:val="en-US"/>
        </w:rPr>
        <w:t xml:space="preserve"> – </w:t>
      </w:r>
      <w:proofErr w:type="spellStart"/>
      <w:r w:rsidR="00B722E0">
        <w:rPr>
          <w:b/>
          <w:lang w:val="en-US"/>
        </w:rPr>
        <w:t>versie</w:t>
      </w:r>
      <w:proofErr w:type="spellEnd"/>
      <w:r w:rsidR="00B722E0">
        <w:rPr>
          <w:b/>
          <w:lang w:val="en-US"/>
        </w:rPr>
        <w:t xml:space="preserve"> </w:t>
      </w:r>
      <w:r w:rsidR="00105647">
        <w:rPr>
          <w:b/>
          <w:lang w:val="en-US"/>
        </w:rPr>
        <w:t>20250121</w:t>
      </w:r>
    </w:p>
    <w:p w14:paraId="5D1B3965" w14:textId="77777777" w:rsidR="00540E0E" w:rsidRDefault="00540E0E">
      <w:pPr>
        <w:rPr>
          <w:lang w:val="en-US"/>
        </w:rPr>
      </w:pPr>
    </w:p>
    <w:p w14:paraId="5A0D18EA" w14:textId="542ADE95" w:rsidR="00105647" w:rsidRDefault="00105647">
      <w:pPr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i.v.</w:t>
      </w:r>
      <w:proofErr w:type="spellEnd"/>
      <w:r>
        <w:rPr>
          <w:lang w:val="en-US"/>
        </w:rPr>
        <w:t xml:space="preserve"> 2025 mag er </w:t>
      </w:r>
      <w:proofErr w:type="spellStart"/>
      <w:r>
        <w:rPr>
          <w:lang w:val="en-US"/>
        </w:rPr>
        <w:t>geen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gebruik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gemaakt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worden</w:t>
      </w:r>
      <w:proofErr w:type="spellEnd"/>
      <w:r>
        <w:rPr>
          <w:lang w:val="en-US"/>
        </w:rPr>
        <w:t xml:space="preserve"> van de </w:t>
      </w:r>
      <w:proofErr w:type="spellStart"/>
      <w:r>
        <w:rPr>
          <w:lang w:val="en-US"/>
        </w:rPr>
        <w:t>grafische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rekenmachine</w:t>
      </w:r>
      <w:proofErr w:type="spellEnd"/>
    </w:p>
    <w:p w14:paraId="1F9A152C" w14:textId="07169AE1" w:rsidR="00105647" w:rsidRDefault="00105647">
      <w:pPr>
        <w:rPr>
          <w:lang w:val="en-US"/>
        </w:rPr>
      </w:pPr>
      <w:r>
        <w:rPr>
          <w:lang w:val="en-US"/>
        </w:rPr>
        <w:t xml:space="preserve">H 11 </w:t>
      </w:r>
      <w:proofErr w:type="spellStart"/>
      <w:r>
        <w:rPr>
          <w:lang w:val="en-US"/>
        </w:rPr>
        <w:t>lineare</w:t>
      </w:r>
      <w:proofErr w:type="spellEnd"/>
      <w:r>
        <w:rPr>
          <w:lang w:val="en-US"/>
        </w:rPr>
        <w:t xml:space="preserve"> p</w:t>
      </w:r>
      <w:proofErr w:type="spellStart"/>
      <w:r>
        <w:rPr>
          <w:lang w:val="en-US"/>
        </w:rPr>
        <w:t>rogrammeriing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geen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examenstof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meer</w:t>
      </w:r>
      <w:proofErr w:type="spellEnd"/>
    </w:p>
    <w:p w14:paraId="0E5515D6" w14:textId="77777777" w:rsidR="00105647" w:rsidRPr="00FB40AF" w:rsidRDefault="00105647">
      <w:pPr>
        <w:rPr>
          <w:lang w:val="en-US"/>
        </w:rPr>
      </w:pPr>
    </w:p>
    <w:p w14:paraId="7875CDC6" w14:textId="77777777" w:rsidR="00540E0E" w:rsidRPr="006106B8" w:rsidRDefault="00540E0E">
      <w:pPr>
        <w:rPr>
          <w:b/>
        </w:rPr>
      </w:pPr>
      <w:r w:rsidRPr="006106B8">
        <w:rPr>
          <w:b/>
        </w:rPr>
        <w:t>Theorieboek</w:t>
      </w:r>
    </w:p>
    <w:p w14:paraId="5A642F52" w14:textId="77777777" w:rsidR="00540E0E" w:rsidRDefault="00A651AE">
      <w:proofErr w:type="spellStart"/>
      <w:r>
        <w:t>Blz</w:t>
      </w:r>
      <w:proofErr w:type="spellEnd"/>
      <w:r>
        <w:t xml:space="preserve"> </w:t>
      </w:r>
      <w:r w:rsidR="00FD6148">
        <w:t>6</w:t>
      </w:r>
      <w:r>
        <w:tab/>
      </w:r>
      <w:r>
        <w:tab/>
        <w:t>voorbeeld 1.</w:t>
      </w:r>
      <w:r w:rsidR="00FD6148">
        <w:t xml:space="preserve">5 </w:t>
      </w:r>
    </w:p>
    <w:p w14:paraId="50784982" w14:textId="77777777" w:rsidR="00BE4408" w:rsidRDefault="00A651AE">
      <w:r>
        <w:tab/>
      </w:r>
      <w:r>
        <w:tab/>
      </w:r>
      <w:r w:rsidR="00BE4408">
        <w:tab/>
      </w:r>
      <w:r w:rsidR="00FD6148">
        <w:t>Hoofdsom = € 30.000 / 1,045</w:t>
      </w:r>
      <w:r w:rsidR="00FD6148">
        <w:rPr>
          <w:vertAlign w:val="superscript"/>
        </w:rPr>
        <w:t>8</w:t>
      </w:r>
      <w:r w:rsidR="00FD6148">
        <w:t xml:space="preserve"> of € </w:t>
      </w:r>
      <w:r w:rsidR="00FD6148" w:rsidRPr="00B50D0F">
        <w:rPr>
          <w:color w:val="FF0000"/>
        </w:rPr>
        <w:t xml:space="preserve">30.000 </w:t>
      </w:r>
      <w:r w:rsidR="00FD6148">
        <w:t>x 1,045</w:t>
      </w:r>
      <w:r w:rsidR="00FD6148">
        <w:rPr>
          <w:vertAlign w:val="superscript"/>
        </w:rPr>
        <w:t>-8</w:t>
      </w:r>
      <w:r w:rsidR="00FD6148">
        <w:rPr>
          <w:vertAlign w:val="subscript"/>
        </w:rPr>
        <w:t xml:space="preserve"> </w:t>
      </w:r>
      <w:r w:rsidR="00FD6148" w:rsidRPr="00FD6148">
        <w:t>= € 21.095,55</w:t>
      </w:r>
    </w:p>
    <w:p w14:paraId="31A8EF92" w14:textId="77777777" w:rsidR="00822036" w:rsidRDefault="00822036"/>
    <w:p w14:paraId="38FB8ABB" w14:textId="77777777" w:rsidR="00822036" w:rsidRDefault="00822036">
      <w:pPr>
        <w:rPr>
          <w:color w:val="FF0000"/>
        </w:rPr>
      </w:pPr>
      <w:proofErr w:type="spellStart"/>
      <w:r>
        <w:t>Blz</w:t>
      </w:r>
      <w:proofErr w:type="spellEnd"/>
      <w:r>
        <w:t xml:space="preserve"> 40</w:t>
      </w:r>
      <w:r>
        <w:tab/>
      </w:r>
      <w:r>
        <w:tab/>
        <w:t xml:space="preserve">uitwerking bij a Variabele verkoopkosten € 10.50 moet zijn Variabele </w:t>
      </w:r>
      <w:r w:rsidRPr="00B50D0F">
        <w:rPr>
          <w:color w:val="FF0000"/>
        </w:rPr>
        <w:t>fabricagekosten</w:t>
      </w:r>
    </w:p>
    <w:p w14:paraId="250607D8" w14:textId="77777777" w:rsidR="00D34519" w:rsidRDefault="00D34519">
      <w:pPr>
        <w:rPr>
          <w:color w:val="FF0000"/>
        </w:rPr>
      </w:pPr>
    </w:p>
    <w:p w14:paraId="7367B020" w14:textId="77777777" w:rsidR="00D34519" w:rsidRDefault="00D34519">
      <w:pPr>
        <w:rPr>
          <w:color w:val="FF0000"/>
        </w:rPr>
      </w:pPr>
      <w:proofErr w:type="spellStart"/>
      <w:r w:rsidRPr="00D34519">
        <w:t>Blz</w:t>
      </w:r>
      <w:proofErr w:type="spellEnd"/>
      <w:r w:rsidRPr="00D34519">
        <w:t xml:space="preserve"> 88</w:t>
      </w:r>
      <w:r w:rsidRPr="00D34519">
        <w:tab/>
      </w:r>
      <w:r>
        <w:tab/>
        <w:t xml:space="preserve">Voorbeeld 6.11 Bij Na afloop: waarvan 72 afgekeurd moet zijn </w:t>
      </w:r>
      <w:r>
        <w:rPr>
          <w:color w:val="FF0000"/>
        </w:rPr>
        <w:t>27.</w:t>
      </w:r>
    </w:p>
    <w:p w14:paraId="5D4F73B8" w14:textId="77777777" w:rsidR="00105647" w:rsidRDefault="00105647">
      <w:pPr>
        <w:rPr>
          <w:color w:val="FF0000"/>
        </w:rPr>
      </w:pPr>
    </w:p>
    <w:p w14:paraId="33C1743E" w14:textId="02E9E588" w:rsidR="00105647" w:rsidRDefault="00105647">
      <w:pPr>
        <w:rPr>
          <w:color w:val="FF0000"/>
        </w:rPr>
      </w:pPr>
      <w:proofErr w:type="spellStart"/>
      <w:r w:rsidRPr="00105647">
        <w:t>Blz</w:t>
      </w:r>
      <w:proofErr w:type="spellEnd"/>
      <w:r w:rsidRPr="00105647">
        <w:t xml:space="preserve"> 108</w:t>
      </w:r>
      <w:r w:rsidRPr="00105647">
        <w:tab/>
        <w:t xml:space="preserve">Tabel € 15.720 moet zijn </w:t>
      </w:r>
      <w:r>
        <w:rPr>
          <w:color w:val="FF0000"/>
        </w:rPr>
        <w:t>€ 17.520</w:t>
      </w:r>
    </w:p>
    <w:p w14:paraId="6377A887" w14:textId="77777777" w:rsidR="00105647" w:rsidRDefault="00105647">
      <w:pPr>
        <w:rPr>
          <w:color w:val="FF0000"/>
        </w:rPr>
      </w:pPr>
    </w:p>
    <w:p w14:paraId="0A05550B" w14:textId="77777777" w:rsidR="009E1D64" w:rsidRDefault="009E1D64">
      <w:r w:rsidRPr="009E1D64">
        <w:t>Blz.119</w:t>
      </w:r>
      <w:r w:rsidRPr="009E1D64">
        <w:tab/>
      </w:r>
      <w:r>
        <w:t>Normale bezetting en verwachte bezetting zijn verwisseld</w:t>
      </w:r>
    </w:p>
    <w:p w14:paraId="099C500E" w14:textId="77777777" w:rsidR="009E1D64" w:rsidRDefault="009E1D64">
      <w:r>
        <w:tab/>
      </w:r>
      <w:r>
        <w:tab/>
      </w:r>
      <w:r>
        <w:tab/>
        <w:t>Normale bezetting:</w:t>
      </w:r>
      <w:r>
        <w:tab/>
      </w:r>
      <w:r>
        <w:rPr>
          <w:color w:val="FF0000"/>
        </w:rPr>
        <w:t xml:space="preserve">12.500 </w:t>
      </w:r>
      <w:r>
        <w:t>machine-uren</w:t>
      </w:r>
    </w:p>
    <w:p w14:paraId="4CB7E062" w14:textId="77777777" w:rsidR="009E1D64" w:rsidRDefault="009E1D64" w:rsidP="009E1D64">
      <w:r>
        <w:tab/>
      </w:r>
      <w:r>
        <w:tab/>
      </w:r>
      <w:r>
        <w:tab/>
        <w:t>Verwachte bezetting:</w:t>
      </w:r>
      <w:r>
        <w:tab/>
      </w:r>
      <w:r>
        <w:rPr>
          <w:color w:val="FF0000"/>
        </w:rPr>
        <w:t>12.</w:t>
      </w:r>
      <w:r w:rsidR="00302B19">
        <w:rPr>
          <w:color w:val="FF0000"/>
        </w:rPr>
        <w:t>0</w:t>
      </w:r>
      <w:r>
        <w:rPr>
          <w:color w:val="FF0000"/>
        </w:rPr>
        <w:t xml:space="preserve">00 </w:t>
      </w:r>
      <w:r>
        <w:t>machine-uren</w:t>
      </w:r>
    </w:p>
    <w:p w14:paraId="4527EB64" w14:textId="77777777" w:rsidR="009E1D64" w:rsidRPr="009E1D64" w:rsidRDefault="009E1D64">
      <w:pPr>
        <w:rPr>
          <w:vertAlign w:val="subscript"/>
        </w:rPr>
      </w:pPr>
    </w:p>
    <w:p w14:paraId="277E225D" w14:textId="77777777" w:rsidR="00FD041D" w:rsidRDefault="00FD041D" w:rsidP="00FD041D">
      <w:pPr>
        <w:pStyle w:val="Geenafstand"/>
      </w:pPr>
      <w:r>
        <w:t>Blz.120</w:t>
      </w:r>
      <w:r>
        <w:tab/>
        <w:t xml:space="preserve">Afdeling fabricage doorbelasting huisvesting = </w:t>
      </w:r>
      <w:r w:rsidRPr="00FD041D">
        <w:rPr>
          <w:color w:val="FF0000"/>
        </w:rPr>
        <w:t>8</w:t>
      </w:r>
      <w:r>
        <w:t xml:space="preserve">0 </w:t>
      </w:r>
      <w:proofErr w:type="spellStart"/>
      <w:r>
        <w:t>ipv</w:t>
      </w:r>
      <w:proofErr w:type="spellEnd"/>
      <w:r>
        <w:t xml:space="preserve"> 180</w:t>
      </w:r>
    </w:p>
    <w:p w14:paraId="2CF904C1" w14:textId="77777777" w:rsidR="00FD041D" w:rsidRDefault="00FD041D" w:rsidP="00FD041D"/>
    <w:p w14:paraId="68383814" w14:textId="77777777" w:rsidR="00FD041D" w:rsidRDefault="00FD041D" w:rsidP="00FD041D">
      <w:r>
        <w:t>Blz.121</w:t>
      </w:r>
      <w:r>
        <w:tab/>
        <w:t xml:space="preserve">Arbeid 45uur x </w:t>
      </w:r>
      <w:r w:rsidRPr="00FD041D">
        <w:rPr>
          <w:color w:val="FF0000"/>
        </w:rPr>
        <w:t xml:space="preserve">€ 50 </w:t>
      </w:r>
      <w:r>
        <w:t>= € 2.250</w:t>
      </w:r>
    </w:p>
    <w:p w14:paraId="4FCC3A8C" w14:textId="77777777" w:rsidR="00FD041D" w:rsidRDefault="00FD041D" w:rsidP="00FD041D"/>
    <w:p w14:paraId="68EEDA2F" w14:textId="77777777" w:rsidR="00BE4408" w:rsidRDefault="006235E1">
      <w:pPr>
        <w:rPr>
          <w:color w:val="FF0000"/>
        </w:rPr>
      </w:pPr>
      <w:r>
        <w:t>Blz.138</w:t>
      </w:r>
      <w:r>
        <w:tab/>
        <w:t xml:space="preserve">onderste tabel Totale kosten bij seriegrootte 10 moet zijn </w:t>
      </w:r>
      <w:r w:rsidRPr="006235E1">
        <w:rPr>
          <w:color w:val="FF0000"/>
        </w:rPr>
        <w:t>€ 6.000</w:t>
      </w:r>
    </w:p>
    <w:p w14:paraId="2E35284C" w14:textId="77777777" w:rsidR="00847594" w:rsidRDefault="00847594">
      <w:pPr>
        <w:rPr>
          <w:color w:val="FF0000"/>
        </w:rPr>
      </w:pPr>
    </w:p>
    <w:p w14:paraId="4857C2AD" w14:textId="77777777" w:rsidR="00847594" w:rsidRDefault="00847594">
      <w:r w:rsidRPr="00847594">
        <w:t>Blz. 158</w:t>
      </w:r>
      <w:r>
        <w:tab/>
        <w:t>bovenaan</w:t>
      </w:r>
    </w:p>
    <w:p w14:paraId="69D4433B" w14:textId="77777777" w:rsidR="00847594" w:rsidRDefault="00847594">
      <w:r>
        <w:tab/>
      </w:r>
      <w:r>
        <w:tab/>
      </w:r>
      <w:r>
        <w:tab/>
        <w:t xml:space="preserve">2. 0A + 40B. Dan is de dekkingsbijdrage 40 x </w:t>
      </w:r>
      <w:r w:rsidRPr="00847594">
        <w:rPr>
          <w:color w:val="FF0000"/>
        </w:rPr>
        <w:t xml:space="preserve">€ 200 </w:t>
      </w:r>
      <w:r>
        <w:t>= € 8.000</w:t>
      </w:r>
      <w:r>
        <w:tab/>
      </w:r>
    </w:p>
    <w:p w14:paraId="0F242D37" w14:textId="77777777" w:rsidR="00D06D82" w:rsidRDefault="00D06D82"/>
    <w:p w14:paraId="79E75757" w14:textId="77777777" w:rsidR="00D06D82" w:rsidRDefault="00D06D82">
      <w:r>
        <w:t>Blz. 159</w:t>
      </w:r>
      <w:r>
        <w:tab/>
        <w:t>3</w:t>
      </w:r>
      <w:r w:rsidRPr="00D06D82">
        <w:rPr>
          <w:vertAlign w:val="superscript"/>
        </w:rPr>
        <w:t>e</w:t>
      </w:r>
      <w:r>
        <w:t xml:space="preserve"> regel van boven 8A </w:t>
      </w:r>
      <w:r>
        <w:rPr>
          <w:color w:val="FF0000"/>
        </w:rPr>
        <w:t>+</w:t>
      </w:r>
      <w:r>
        <w:t xml:space="preserve"> 20B = 840</w:t>
      </w:r>
    </w:p>
    <w:p w14:paraId="3B0EA5EF" w14:textId="77777777" w:rsidR="00D06D82" w:rsidRDefault="00D06D82"/>
    <w:p w14:paraId="3C008915" w14:textId="77777777" w:rsidR="00D06D82" w:rsidRPr="00D06D82" w:rsidRDefault="00D06D82">
      <w:r>
        <w:t>Blz. 160</w:t>
      </w:r>
      <w:r>
        <w:tab/>
        <w:t>4</w:t>
      </w:r>
      <w:r w:rsidRPr="00D06D82">
        <w:rPr>
          <w:vertAlign w:val="superscript"/>
        </w:rPr>
        <w:t>e</w:t>
      </w:r>
      <w:r>
        <w:t xml:space="preserve"> regel van boven SP2 = </w:t>
      </w:r>
      <w:r>
        <w:rPr>
          <w:color w:val="FF0000"/>
        </w:rPr>
        <w:t>500</w:t>
      </w:r>
      <w:r>
        <w:t xml:space="preserve"> / 80 = 6,25</w:t>
      </w:r>
    </w:p>
    <w:p w14:paraId="7B97BA80" w14:textId="77777777" w:rsidR="005A27FA" w:rsidRPr="00B722E0" w:rsidRDefault="005A27FA" w:rsidP="00177261"/>
    <w:p w14:paraId="06DAB278" w14:textId="77777777" w:rsidR="00B722E0" w:rsidRPr="00B722E0" w:rsidRDefault="00B722E0" w:rsidP="00177261">
      <w:pPr>
        <w:rPr>
          <w:color w:val="FF0000"/>
        </w:rPr>
      </w:pPr>
      <w:r w:rsidRPr="00B722E0">
        <w:t>Blz.167</w:t>
      </w:r>
      <w:r>
        <w:tab/>
        <w:t xml:space="preserve">IOW = € 1.000 x € 1 x …. </w:t>
      </w:r>
      <w:r>
        <w:rPr>
          <w:color w:val="FF0000"/>
        </w:rPr>
        <w:t xml:space="preserve">€ </w:t>
      </w:r>
      <w:r w:rsidRPr="00B722E0">
        <w:t>verwijderen</w:t>
      </w:r>
    </w:p>
    <w:p w14:paraId="0EFD63B6" w14:textId="77777777" w:rsidR="00B722E0" w:rsidRDefault="00B722E0" w:rsidP="00177261">
      <w:pPr>
        <w:rPr>
          <w:b/>
        </w:rPr>
      </w:pPr>
    </w:p>
    <w:p w14:paraId="29E706D9" w14:textId="77777777" w:rsidR="00177261" w:rsidRDefault="00177261" w:rsidP="00177261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1EFE827C" w14:textId="77777777" w:rsidR="00177261" w:rsidRDefault="00177261" w:rsidP="00177261">
      <w:proofErr w:type="spellStart"/>
      <w:r w:rsidRPr="00177261">
        <w:t>Blz</w:t>
      </w:r>
      <w:proofErr w:type="spellEnd"/>
      <w:r w:rsidRPr="00177261">
        <w:t xml:space="preserve"> 31</w:t>
      </w:r>
      <w:r>
        <w:tab/>
      </w:r>
      <w:r>
        <w:tab/>
        <w:t>opgave 4.8</w:t>
      </w:r>
    </w:p>
    <w:p w14:paraId="24E085BF" w14:textId="77777777" w:rsidR="00177261" w:rsidRPr="00177261" w:rsidRDefault="00177261" w:rsidP="00177261">
      <w:pPr>
        <w:pStyle w:val="Lijstalinea"/>
        <w:numPr>
          <w:ilvl w:val="0"/>
          <w:numId w:val="1"/>
        </w:numPr>
      </w:pPr>
      <w:r>
        <w:t xml:space="preserve">Machine-uren: per machine-uur ad </w:t>
      </w:r>
      <w:r w:rsidRPr="00177261">
        <w:rPr>
          <w:color w:val="FF0000"/>
        </w:rPr>
        <w:t>€ 120</w:t>
      </w:r>
    </w:p>
    <w:p w14:paraId="5477BACA" w14:textId="77777777" w:rsidR="00177261" w:rsidRPr="00F616D1" w:rsidRDefault="00177261" w:rsidP="00177261">
      <w:pPr>
        <w:pStyle w:val="Lijstalinea"/>
        <w:numPr>
          <w:ilvl w:val="0"/>
          <w:numId w:val="1"/>
        </w:numPr>
      </w:pPr>
      <w:r>
        <w:t xml:space="preserve">Manuren: per manuur ad </w:t>
      </w:r>
      <w:r w:rsidRPr="00177261">
        <w:rPr>
          <w:color w:val="FF0000"/>
        </w:rPr>
        <w:t>€ 40</w:t>
      </w:r>
    </w:p>
    <w:p w14:paraId="1045BF63" w14:textId="77777777" w:rsidR="00F616D1" w:rsidRDefault="00F616D1" w:rsidP="00F616D1"/>
    <w:p w14:paraId="2C524CFA" w14:textId="524B74F6" w:rsidR="00105647" w:rsidRDefault="00105647" w:rsidP="00F616D1">
      <w:proofErr w:type="spellStart"/>
      <w:r>
        <w:t>Blz</w:t>
      </w:r>
      <w:proofErr w:type="spellEnd"/>
      <w:r>
        <w:t xml:space="preserve"> 67</w:t>
      </w:r>
      <w:r>
        <w:tab/>
      </w:r>
      <w:r>
        <w:tab/>
        <w:t xml:space="preserve">Opgave 6.18 laatste streepje € 4 per </w:t>
      </w:r>
      <w:r w:rsidRPr="00105647">
        <w:rPr>
          <w:color w:val="FF0000"/>
        </w:rPr>
        <w:t>stuk</w:t>
      </w:r>
    </w:p>
    <w:p w14:paraId="5ECBF0EF" w14:textId="3F1F3C1F" w:rsidR="00F616D1" w:rsidRDefault="00F616D1" w:rsidP="00F616D1">
      <w:r>
        <w:t>Blz. 89</w:t>
      </w:r>
      <w:r>
        <w:tab/>
        <w:t>opgave 8.18 geheel percentage vervangen door percentage</w:t>
      </w:r>
    </w:p>
    <w:p w14:paraId="05AC5400" w14:textId="77777777" w:rsidR="00105647" w:rsidRDefault="00105647" w:rsidP="00F616D1"/>
    <w:p w14:paraId="47507009" w14:textId="77777777" w:rsidR="00177261" w:rsidRPr="00540E0E" w:rsidRDefault="00177261" w:rsidP="00177261">
      <w:pPr>
        <w:rPr>
          <w:b/>
        </w:rPr>
      </w:pPr>
    </w:p>
    <w:p w14:paraId="73E6EDF8" w14:textId="77777777" w:rsidR="00585BDA" w:rsidRDefault="00B50D0F" w:rsidP="00585BDA">
      <w:pPr>
        <w:rPr>
          <w:b/>
        </w:rPr>
      </w:pPr>
      <w:r>
        <w:rPr>
          <w:b/>
        </w:rPr>
        <w:t>Uitwerkingen</w:t>
      </w:r>
      <w:r w:rsidR="00585BDA" w:rsidRPr="00540E0E">
        <w:rPr>
          <w:b/>
        </w:rPr>
        <w:t>boek</w:t>
      </w:r>
    </w:p>
    <w:p w14:paraId="7D444817" w14:textId="77777777" w:rsidR="00B50D0F" w:rsidRDefault="00B50D0F" w:rsidP="00585BDA">
      <w:proofErr w:type="spellStart"/>
      <w:r>
        <w:t>Blz</w:t>
      </w:r>
      <w:proofErr w:type="spellEnd"/>
      <w:r>
        <w:t xml:space="preserve"> 5</w:t>
      </w:r>
      <w:r>
        <w:tab/>
      </w:r>
      <w:r>
        <w:tab/>
        <w:t xml:space="preserve">opgave 1.10 </w:t>
      </w:r>
      <w:r>
        <w:tab/>
        <w:t xml:space="preserve">FV = </w:t>
      </w:r>
      <w:r w:rsidRPr="00B50D0F">
        <w:rPr>
          <w:color w:val="FF0000"/>
        </w:rPr>
        <w:t>-</w:t>
      </w:r>
      <w:r>
        <w:t xml:space="preserve"> 30.000</w:t>
      </w:r>
    </w:p>
    <w:p w14:paraId="3F8E8414" w14:textId="77777777" w:rsidR="00B50D0F" w:rsidRDefault="00B50D0F" w:rsidP="00585BDA"/>
    <w:p w14:paraId="596DD87E" w14:textId="77777777" w:rsidR="00B50D0F" w:rsidRDefault="00B50D0F" w:rsidP="00585BDA">
      <w:proofErr w:type="spellStart"/>
      <w:r>
        <w:t>Blz</w:t>
      </w:r>
      <w:proofErr w:type="spellEnd"/>
      <w:r>
        <w:t xml:space="preserve"> 6</w:t>
      </w:r>
      <w:r>
        <w:tab/>
      </w:r>
      <w:r>
        <w:tab/>
        <w:t>opgave 1.13</w:t>
      </w:r>
      <w:r>
        <w:tab/>
      </w:r>
      <w:r>
        <w:tab/>
        <w:t xml:space="preserve">PMT = </w:t>
      </w:r>
      <w:r w:rsidRPr="00B50D0F">
        <w:rPr>
          <w:color w:val="FF0000"/>
        </w:rPr>
        <w:t>- 1</w:t>
      </w:r>
      <w:r>
        <w:t>50.000</w:t>
      </w:r>
    </w:p>
    <w:p w14:paraId="661742D2" w14:textId="77777777" w:rsidR="00B50D0F" w:rsidRDefault="00B50D0F" w:rsidP="00585BDA"/>
    <w:p w14:paraId="256B6575" w14:textId="77777777" w:rsidR="00B50D0F" w:rsidRDefault="00B50D0F" w:rsidP="00585BDA">
      <w:proofErr w:type="spellStart"/>
      <w:r>
        <w:t>Blz</w:t>
      </w:r>
      <w:proofErr w:type="spellEnd"/>
      <w:r>
        <w:t xml:space="preserve"> 7</w:t>
      </w:r>
      <w:r>
        <w:tab/>
      </w:r>
      <w:r>
        <w:tab/>
        <w:t>opgave 1.16</w:t>
      </w:r>
      <w:r>
        <w:tab/>
      </w:r>
      <w:r>
        <w:tab/>
        <w:t xml:space="preserve">Op de </w:t>
      </w:r>
      <w:proofErr w:type="spellStart"/>
      <w:r>
        <w:t>KeuzeSpaarrekening</w:t>
      </w:r>
      <w:proofErr w:type="spellEnd"/>
      <w:r>
        <w:t xml:space="preserve"> staat </w:t>
      </w:r>
      <w:r w:rsidRPr="00B50D0F">
        <w:rPr>
          <w:color w:val="FF0000"/>
        </w:rPr>
        <w:t>€ 4.936,61</w:t>
      </w:r>
      <w:r>
        <w:t>. O</w:t>
      </w:r>
      <w:r w:rsidR="005A27FA">
        <w:t>p</w:t>
      </w:r>
      <w:r>
        <w:t xml:space="preserve"> de </w:t>
      </w:r>
      <w:proofErr w:type="spellStart"/>
      <w:r>
        <w:t>DepositoSpaarrekening</w:t>
      </w:r>
      <w:proofErr w:type="spellEnd"/>
      <w:r>
        <w:t xml:space="preserve"> </w:t>
      </w:r>
    </w:p>
    <w:p w14:paraId="241FF3F3" w14:textId="77777777" w:rsidR="00B50D0F" w:rsidRPr="00B50D0F" w:rsidRDefault="00B50D0F" w:rsidP="00585B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staat </w:t>
      </w:r>
      <w:r w:rsidRPr="00B50D0F">
        <w:rPr>
          <w:color w:val="FF0000"/>
        </w:rPr>
        <w:t>€ 35.000</w:t>
      </w:r>
      <w:r>
        <w:t>.</w:t>
      </w:r>
    </w:p>
    <w:p w14:paraId="78DE7ED3" w14:textId="77777777" w:rsidR="00585BDA" w:rsidRPr="00540E0E" w:rsidRDefault="00585BDA" w:rsidP="00585BDA">
      <w:pPr>
        <w:rPr>
          <w:b/>
        </w:rPr>
      </w:pPr>
    </w:p>
    <w:p w14:paraId="0AB464C9" w14:textId="77777777" w:rsidR="00585BDA" w:rsidRDefault="00B50D0F">
      <w:proofErr w:type="spellStart"/>
      <w:r>
        <w:t>blz</w:t>
      </w:r>
      <w:proofErr w:type="spellEnd"/>
      <w:r>
        <w:t xml:space="preserve"> 12</w:t>
      </w:r>
      <w:r>
        <w:tab/>
      </w:r>
      <w:r>
        <w:tab/>
        <w:t>opgave 2.7</w:t>
      </w:r>
      <w:r>
        <w:tab/>
      </w:r>
      <w:r>
        <w:tab/>
        <w:t>met de formule</w:t>
      </w:r>
      <w:r>
        <w:tab/>
      </w:r>
      <w:r>
        <w:tab/>
        <w:t>Overnameprijs € 972.482,22 x 1,05 = € 1.021.106,33</w:t>
      </w:r>
    </w:p>
    <w:p w14:paraId="458B1782" w14:textId="77777777" w:rsidR="00B50D0F" w:rsidRDefault="00B50D0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met de GRM</w:t>
      </w:r>
      <w:r>
        <w:tab/>
      </w:r>
      <w:r>
        <w:tab/>
      </w:r>
      <w:r>
        <w:tab/>
        <w:t xml:space="preserve">FV </w:t>
      </w:r>
      <w:proofErr w:type="spellStart"/>
      <w:r>
        <w:t>Solve</w:t>
      </w:r>
      <w:proofErr w:type="spellEnd"/>
      <w:r>
        <w:t xml:space="preserve"> = € 972.482,0</w:t>
      </w:r>
      <w:r w:rsidRPr="00B50D0F">
        <w:rPr>
          <w:color w:val="FF0000"/>
        </w:rPr>
        <w:t>0</w:t>
      </w:r>
      <w:r>
        <w:t xml:space="preserve"> x 1,05 = € 1.021.106,10</w:t>
      </w:r>
    </w:p>
    <w:p w14:paraId="0411C1AD" w14:textId="77777777" w:rsidR="00177261" w:rsidRDefault="00177261"/>
    <w:p w14:paraId="383FCF75" w14:textId="77777777" w:rsidR="00177261" w:rsidRDefault="00177261">
      <w:proofErr w:type="spellStart"/>
      <w:r>
        <w:t>blz</w:t>
      </w:r>
      <w:proofErr w:type="spellEnd"/>
      <w:r>
        <w:t xml:space="preserve"> 23</w:t>
      </w:r>
      <w:r>
        <w:tab/>
      </w:r>
      <w:r>
        <w:tab/>
        <w:t>opgave 3.11</w:t>
      </w:r>
      <w:r>
        <w:tab/>
      </w:r>
      <w:r>
        <w:tab/>
        <w:t xml:space="preserve">tekst in uitwerking a </w:t>
      </w:r>
    </w:p>
    <w:p w14:paraId="03068B88" w14:textId="77777777" w:rsidR="00177261" w:rsidRDefault="00177261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Variabele verkoopkosten € 4 moet zijn Variabele </w:t>
      </w:r>
      <w:r w:rsidRPr="00B50D0F">
        <w:rPr>
          <w:color w:val="FF0000"/>
        </w:rPr>
        <w:t>fabricagekosten</w:t>
      </w:r>
    </w:p>
    <w:p w14:paraId="2D239395" w14:textId="77777777" w:rsidR="006106B8" w:rsidRDefault="006106B8">
      <w:pPr>
        <w:rPr>
          <w:color w:val="FF0000"/>
        </w:rPr>
      </w:pPr>
    </w:p>
    <w:p w14:paraId="48E1974B" w14:textId="77777777" w:rsidR="006106B8" w:rsidRDefault="006106B8">
      <w:proofErr w:type="spellStart"/>
      <w:r w:rsidRPr="006106B8">
        <w:t>Blz</w:t>
      </w:r>
      <w:proofErr w:type="spellEnd"/>
      <w:r w:rsidRPr="006106B8">
        <w:t xml:space="preserve"> 39</w:t>
      </w:r>
      <w:r>
        <w:tab/>
      </w:r>
      <w:r>
        <w:tab/>
        <w:t>opgave 5.11</w:t>
      </w:r>
      <w:r>
        <w:tab/>
      </w:r>
      <w:r>
        <w:tab/>
        <w:t xml:space="preserve">d begint met C: € 2.800.000 </w:t>
      </w:r>
      <w:proofErr w:type="spellStart"/>
      <w:r>
        <w:t>etc</w:t>
      </w:r>
      <w:proofErr w:type="spellEnd"/>
    </w:p>
    <w:p w14:paraId="1175F2C3" w14:textId="77777777" w:rsidR="006106B8" w:rsidRDefault="006106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 moet zijn e</w:t>
      </w:r>
      <w:r>
        <w:tab/>
      </w:r>
    </w:p>
    <w:p w14:paraId="74EEE67F" w14:textId="77777777" w:rsidR="006106B8" w:rsidRPr="006106B8" w:rsidRDefault="006106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 moet zijn f</w:t>
      </w:r>
    </w:p>
    <w:p w14:paraId="0C0D972B" w14:textId="77777777" w:rsidR="004D23E3" w:rsidRDefault="004D23E3">
      <w:pPr>
        <w:rPr>
          <w:color w:val="FF0000"/>
        </w:rPr>
      </w:pPr>
    </w:p>
    <w:p w14:paraId="006CF802" w14:textId="77777777" w:rsidR="004D23E3" w:rsidRDefault="004D23E3">
      <w:pPr>
        <w:rPr>
          <w:color w:val="FF0000"/>
        </w:rPr>
      </w:pPr>
      <w:proofErr w:type="spellStart"/>
      <w:r w:rsidRPr="004D23E3">
        <w:t>blz</w:t>
      </w:r>
      <w:proofErr w:type="spellEnd"/>
      <w:r w:rsidRPr="004D23E3">
        <w:t xml:space="preserve"> 55</w:t>
      </w:r>
      <w:r>
        <w:tab/>
      </w:r>
      <w:r>
        <w:tab/>
        <w:t>opgave 6.1</w:t>
      </w:r>
      <w:r>
        <w:tab/>
      </w:r>
      <w:r>
        <w:tab/>
        <w:t xml:space="preserve">Materiaalkosten € 260.000 moet zijn </w:t>
      </w:r>
      <w:r>
        <w:rPr>
          <w:color w:val="FF0000"/>
        </w:rPr>
        <w:t>€ 300.000</w:t>
      </w:r>
    </w:p>
    <w:p w14:paraId="6F731EB8" w14:textId="77777777" w:rsidR="007B7517" w:rsidRDefault="00FD04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variabel moet zijn </w:t>
      </w:r>
      <w:r w:rsidRPr="00FD041D">
        <w:rPr>
          <w:color w:val="FF0000"/>
        </w:rPr>
        <w:t xml:space="preserve">constant </w:t>
      </w:r>
      <w:r>
        <w:t xml:space="preserve"> € 260.000</w:t>
      </w:r>
    </w:p>
    <w:p w14:paraId="2E6E6950" w14:textId="77777777" w:rsidR="00FD041D" w:rsidRPr="005A27FA" w:rsidRDefault="00FD041D"/>
    <w:p w14:paraId="5CCAF9CD" w14:textId="77777777" w:rsidR="005A27FA" w:rsidRPr="005A27FA" w:rsidRDefault="007B7517" w:rsidP="005A27FA">
      <w:proofErr w:type="spellStart"/>
      <w:r w:rsidRPr="005A27FA">
        <w:t>blz</w:t>
      </w:r>
      <w:proofErr w:type="spellEnd"/>
      <w:r w:rsidRPr="005A27FA">
        <w:t xml:space="preserve"> 62</w:t>
      </w:r>
      <w:r w:rsidRPr="005A27FA">
        <w:tab/>
      </w:r>
      <w:r w:rsidR="005A27FA">
        <w:tab/>
        <w:t>opgave 6.13</w:t>
      </w:r>
      <w:r w:rsidR="005A27FA" w:rsidRPr="005A27FA">
        <w:t xml:space="preserve"> </w:t>
      </w:r>
      <w:r w:rsidR="005A27FA">
        <w:tab/>
      </w:r>
      <w:r w:rsidR="005A27FA" w:rsidRPr="005A27FA">
        <w:t>Totale opbrengst</w:t>
      </w:r>
      <w:r w:rsidR="005A27FA" w:rsidRPr="005A27FA">
        <w:tab/>
        <w:t>510 x € 700</w:t>
      </w:r>
      <w:r w:rsidR="005A27FA" w:rsidRPr="005A27FA">
        <w:tab/>
        <w:t>=</w:t>
      </w:r>
      <w:r w:rsidR="005A27FA" w:rsidRPr="005A27FA">
        <w:tab/>
        <w:t>€ 357.000</w:t>
      </w:r>
    </w:p>
    <w:p w14:paraId="71DE2235" w14:textId="77777777" w:rsidR="005A27FA" w:rsidRPr="005A27FA" w:rsidRDefault="005A27FA" w:rsidP="005A27FA">
      <w:pPr>
        <w:ind w:left="1988" w:firstLine="284"/>
      </w:pPr>
      <w:r w:rsidRPr="005A27FA">
        <w:t>Totale kosten:</w:t>
      </w:r>
      <w:r w:rsidRPr="005A27FA">
        <w:tab/>
      </w:r>
    </w:p>
    <w:p w14:paraId="71D34B4E" w14:textId="77777777" w:rsidR="005A27FA" w:rsidRPr="005A27FA" w:rsidRDefault="005A27FA" w:rsidP="005A27FA">
      <w:pPr>
        <w:ind w:left="1988" w:firstLine="284"/>
      </w:pPr>
      <w:r w:rsidRPr="005A27FA">
        <w:t>grondstof</w:t>
      </w:r>
      <w:r w:rsidRPr="005A27FA">
        <w:tab/>
      </w:r>
      <w:r w:rsidRPr="005A27FA">
        <w:tab/>
        <w:t>€   80.000</w:t>
      </w:r>
    </w:p>
    <w:p w14:paraId="51FCD982" w14:textId="77777777" w:rsidR="005A27FA" w:rsidRPr="005A27FA" w:rsidRDefault="005A27FA" w:rsidP="005A27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27FA">
        <w:t>loon</w:t>
      </w:r>
      <w:r w:rsidRPr="005A27FA">
        <w:tab/>
      </w:r>
      <w:r w:rsidRPr="005A27FA">
        <w:tab/>
      </w:r>
      <w:r w:rsidRPr="005A27FA">
        <w:tab/>
      </w:r>
      <w:r w:rsidRPr="005A27FA">
        <w:tab/>
        <w:t>€ 140.000</w:t>
      </w:r>
    </w:p>
    <w:p w14:paraId="6C3138E6" w14:textId="77777777" w:rsidR="005A27FA" w:rsidRPr="005A27FA" w:rsidRDefault="005A27FA" w:rsidP="005A27FA">
      <w:r w:rsidRPr="005A27F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27FA">
        <w:t>assemblage</w:t>
      </w:r>
      <w:r w:rsidRPr="005A27FA">
        <w:tab/>
      </w:r>
      <w:r>
        <w:tab/>
      </w:r>
      <w:r w:rsidRPr="005A27FA">
        <w:rPr>
          <w:color w:val="FF0000"/>
          <w:u w:val="single"/>
        </w:rPr>
        <w:t>€   92.480</w:t>
      </w:r>
    </w:p>
    <w:p w14:paraId="3760C63E" w14:textId="77777777" w:rsidR="005A27FA" w:rsidRPr="005A27FA" w:rsidRDefault="005A27FA" w:rsidP="005A27FA">
      <w:pPr>
        <w:rPr>
          <w:u w:val="single"/>
        </w:rPr>
      </w:pP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>
        <w:tab/>
      </w:r>
      <w:r>
        <w:tab/>
      </w:r>
      <w:r>
        <w:tab/>
      </w:r>
      <w:r>
        <w:tab/>
      </w:r>
      <w:r w:rsidRPr="005A27FA">
        <w:rPr>
          <w:color w:val="FF0000"/>
          <w:u w:val="single"/>
        </w:rPr>
        <w:t>€ 312.480</w:t>
      </w:r>
    </w:p>
    <w:p w14:paraId="16A20793" w14:textId="77777777" w:rsidR="005A27FA" w:rsidRPr="005A27FA" w:rsidRDefault="005A27FA" w:rsidP="005A27FA">
      <w:pPr>
        <w:ind w:left="1988" w:firstLine="284"/>
      </w:pPr>
      <w:r w:rsidRPr="005A27FA">
        <w:t>Gerealiseerde nettowinst</w:t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rPr>
          <w:color w:val="FF0000"/>
        </w:rPr>
        <w:t xml:space="preserve">€   </w:t>
      </w:r>
      <w:r>
        <w:rPr>
          <w:color w:val="FF0000"/>
        </w:rPr>
        <w:t>44.520</w:t>
      </w:r>
      <w:r w:rsidRPr="005A27FA">
        <w:rPr>
          <w:color w:val="FF0000"/>
        </w:rPr>
        <w:t xml:space="preserve"> </w:t>
      </w:r>
      <w:r w:rsidRPr="005A27FA">
        <w:t>voordelig</w:t>
      </w:r>
    </w:p>
    <w:p w14:paraId="61095E14" w14:textId="77777777" w:rsidR="005A27FA" w:rsidRDefault="005A27FA"/>
    <w:p w14:paraId="3F6B10A3" w14:textId="77777777" w:rsidR="007B7517" w:rsidRPr="00503DD6" w:rsidRDefault="007B7517">
      <w:pPr>
        <w:rPr>
          <w:color w:val="FF0000"/>
        </w:rPr>
      </w:pPr>
      <w:proofErr w:type="spellStart"/>
      <w:r w:rsidRPr="005A27FA">
        <w:t>blz</w:t>
      </w:r>
      <w:proofErr w:type="spellEnd"/>
      <w:r w:rsidRPr="005A27FA">
        <w:t xml:space="preserve"> 64</w:t>
      </w:r>
      <w:r w:rsidR="005A27FA">
        <w:tab/>
      </w:r>
      <w:r w:rsidR="005A27FA">
        <w:tab/>
      </w:r>
      <w:r w:rsidR="00503DD6">
        <w:t>opgave 6.14</w:t>
      </w:r>
      <w:r w:rsidR="00503DD6">
        <w:tab/>
      </w:r>
      <w:r w:rsidR="00503DD6">
        <w:tab/>
        <w:t xml:space="preserve">opbrengst uitval € 0,30 </w:t>
      </w:r>
      <w:r w:rsidR="00503DD6">
        <w:rPr>
          <w:color w:val="FF0000"/>
        </w:rPr>
        <w:t>min</w:t>
      </w:r>
    </w:p>
    <w:p w14:paraId="096A2239" w14:textId="77777777" w:rsidR="007B7517" w:rsidRPr="005A27FA" w:rsidRDefault="007B7517"/>
    <w:p w14:paraId="47AF927D" w14:textId="0FCFC044" w:rsidR="007B7517" w:rsidRPr="005A27FA" w:rsidRDefault="007B7517">
      <w:proofErr w:type="spellStart"/>
      <w:r w:rsidRPr="005A27FA">
        <w:t>blz</w:t>
      </w:r>
      <w:proofErr w:type="spellEnd"/>
      <w:r w:rsidRPr="005A27FA">
        <w:t xml:space="preserve"> 71</w:t>
      </w:r>
      <w:r w:rsidR="00503DD6">
        <w:tab/>
      </w:r>
      <w:r w:rsidR="00503DD6">
        <w:tab/>
        <w:t>opgave 7.8</w:t>
      </w:r>
      <w:r w:rsidR="00503DD6">
        <w:tab/>
      </w:r>
      <w:r w:rsidR="00503DD6">
        <w:tab/>
      </w:r>
      <w:r w:rsidR="00503DD6" w:rsidRPr="001232A8">
        <w:rPr>
          <w:rFonts w:ascii="Arial" w:hAnsi="Arial" w:cs="Arial"/>
          <w:bCs/>
          <w:color w:val="000000"/>
        </w:rPr>
        <w:t>Y = 0,</w:t>
      </w:r>
      <w:r w:rsidR="00105647">
        <w:rPr>
          <w:rFonts w:ascii="Arial" w:hAnsi="Arial" w:cs="Arial"/>
          <w:bCs/>
          <w:color w:val="000000"/>
        </w:rPr>
        <w:t>0</w:t>
      </w:r>
      <w:r w:rsidR="00503DD6" w:rsidRPr="001232A8">
        <w:rPr>
          <w:rFonts w:ascii="Arial" w:hAnsi="Arial" w:cs="Arial"/>
          <w:bCs/>
          <w:color w:val="000000"/>
        </w:rPr>
        <w:t>625</w:t>
      </w:r>
      <w:r w:rsidR="00503DD6">
        <w:rPr>
          <w:rFonts w:ascii="Arial" w:hAnsi="Arial" w:cs="Arial"/>
          <w:bCs/>
          <w:color w:val="000000"/>
        </w:rPr>
        <w:t>15 moet zijn y = 0,</w:t>
      </w:r>
      <w:r w:rsidR="00105647">
        <w:rPr>
          <w:rFonts w:ascii="Arial" w:hAnsi="Arial" w:cs="Arial"/>
          <w:bCs/>
          <w:color w:val="000000"/>
        </w:rPr>
        <w:t>0</w:t>
      </w:r>
      <w:r w:rsidR="00503DD6">
        <w:rPr>
          <w:rFonts w:ascii="Arial" w:hAnsi="Arial" w:cs="Arial"/>
          <w:bCs/>
          <w:color w:val="000000"/>
        </w:rPr>
        <w:t>625</w:t>
      </w:r>
      <w:r w:rsidR="00503DD6" w:rsidRPr="00503DD6">
        <w:rPr>
          <w:rFonts w:ascii="Arial" w:hAnsi="Arial" w:cs="Arial"/>
          <w:bCs/>
          <w:color w:val="FF0000"/>
          <w:vertAlign w:val="superscript"/>
        </w:rPr>
        <w:t>1/5</w:t>
      </w:r>
    </w:p>
    <w:p w14:paraId="35939E93" w14:textId="77777777" w:rsidR="003053EE" w:rsidRPr="005A27FA" w:rsidRDefault="003053EE"/>
    <w:p w14:paraId="7B374D15" w14:textId="77777777" w:rsidR="003053EE" w:rsidRDefault="003053EE">
      <w:proofErr w:type="spellStart"/>
      <w:r w:rsidRPr="005A27FA">
        <w:t>blz</w:t>
      </w:r>
      <w:proofErr w:type="spellEnd"/>
      <w:r w:rsidRPr="005A27FA">
        <w:t xml:space="preserve"> 72</w:t>
      </w:r>
      <w:r w:rsidR="003D62B4">
        <w:tab/>
      </w:r>
      <w:r w:rsidR="003D62B4">
        <w:tab/>
        <w:t>opgave 7.12</w:t>
      </w:r>
      <w:r w:rsidR="003D62B4">
        <w:tab/>
      </w:r>
      <w:r w:rsidR="003D62B4">
        <w:tab/>
        <w:t>complementaire kosten jaar 3 € 284.000 x 1,08</w:t>
      </w:r>
      <w:r w:rsidR="003D62B4">
        <w:rPr>
          <w:vertAlign w:val="superscript"/>
        </w:rPr>
        <w:t>-3</w:t>
      </w:r>
      <w:r w:rsidR="003D62B4">
        <w:t xml:space="preserve"> = € 225.4</w:t>
      </w:r>
      <w:r w:rsidR="003D62B4" w:rsidRPr="003D62B4">
        <w:rPr>
          <w:color w:val="FF0000"/>
        </w:rPr>
        <w:t>4</w:t>
      </w:r>
      <w:r w:rsidR="003D62B4">
        <w:t>8</w:t>
      </w:r>
    </w:p>
    <w:p w14:paraId="13951D1C" w14:textId="77777777" w:rsidR="003D62B4" w:rsidRPr="003D62B4" w:rsidRDefault="003D62B4">
      <w:r>
        <w:tab/>
      </w:r>
      <w:r>
        <w:tab/>
      </w:r>
      <w:r>
        <w:tab/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439"/>
        <w:gridCol w:w="1782"/>
        <w:gridCol w:w="1439"/>
        <w:gridCol w:w="1439"/>
        <w:gridCol w:w="1023"/>
      </w:tblGrid>
      <w:tr w:rsidR="003D62B4" w:rsidRPr="001232A8" w14:paraId="4FBC433A" w14:textId="77777777" w:rsidTr="007F3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8606" w14:textId="77777777" w:rsidR="003D62B4" w:rsidRPr="003D62B4" w:rsidRDefault="003D62B4" w:rsidP="007F3465">
            <w:r w:rsidRPr="003D62B4">
              <w:t>Gebruiks-</w:t>
            </w:r>
          </w:p>
          <w:p w14:paraId="0F447FA1" w14:textId="77777777" w:rsidR="003D62B4" w:rsidRPr="003D62B4" w:rsidRDefault="003D62B4" w:rsidP="007F3465">
            <w:r w:rsidRPr="003D62B4">
              <w:t>duur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0919" w14:textId="77777777" w:rsidR="003D62B4" w:rsidRPr="003D62B4" w:rsidRDefault="003D62B4" w:rsidP="007F3465">
            <w:r w:rsidRPr="003D62B4">
              <w:t>Cumulatieve</w:t>
            </w:r>
          </w:p>
          <w:p w14:paraId="4126D41B" w14:textId="77777777" w:rsidR="003D62B4" w:rsidRPr="003D62B4" w:rsidRDefault="003D62B4" w:rsidP="007F3465">
            <w:proofErr w:type="spellStart"/>
            <w:r w:rsidRPr="003D62B4">
              <w:t>afschrijvings</w:t>
            </w:r>
            <w:proofErr w:type="spellEnd"/>
          </w:p>
          <w:p w14:paraId="09A3E95A" w14:textId="77777777" w:rsidR="003D62B4" w:rsidRPr="003D62B4" w:rsidRDefault="003D62B4" w:rsidP="007F3465">
            <w:r w:rsidRPr="003D62B4">
              <w:t>kosten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D77E" w14:textId="77777777" w:rsidR="003D62B4" w:rsidRPr="003D62B4" w:rsidRDefault="003D62B4" w:rsidP="007F3465">
            <w:r w:rsidRPr="003D62B4">
              <w:t>Cumulatieve complementaire kosten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E6A6" w14:textId="77777777" w:rsidR="003D62B4" w:rsidRPr="003D62B4" w:rsidRDefault="003D62B4" w:rsidP="007F3465">
            <w:r w:rsidRPr="003D62B4">
              <w:t xml:space="preserve">Cumulatieve totale </w:t>
            </w:r>
          </w:p>
          <w:p w14:paraId="638B3B1B" w14:textId="77777777" w:rsidR="003D62B4" w:rsidRPr="003D62B4" w:rsidRDefault="003D62B4" w:rsidP="007F3465">
            <w:r w:rsidRPr="003D62B4">
              <w:t>kosten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5B9D" w14:textId="77777777" w:rsidR="003D62B4" w:rsidRPr="003D62B4" w:rsidRDefault="003D62B4" w:rsidP="007F3465">
            <w:r w:rsidRPr="003D62B4">
              <w:t>Cumulatieve</w:t>
            </w:r>
          </w:p>
          <w:p w14:paraId="6B3289F2" w14:textId="77777777" w:rsidR="003D62B4" w:rsidRPr="003D62B4" w:rsidRDefault="003D62B4" w:rsidP="007F3465">
            <w:r w:rsidRPr="003D62B4">
              <w:t>totale</w:t>
            </w:r>
          </w:p>
          <w:p w14:paraId="0CE3091F" w14:textId="77777777" w:rsidR="003D62B4" w:rsidRPr="003D62B4" w:rsidRDefault="003D62B4" w:rsidP="007F3465">
            <w:r w:rsidRPr="003D62B4">
              <w:t>productie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95A4" w14:textId="77777777" w:rsidR="003D62B4" w:rsidRPr="003D62B4" w:rsidRDefault="003D62B4" w:rsidP="007F3465">
            <w:r w:rsidRPr="003D62B4">
              <w:t>kostprijs</w:t>
            </w:r>
          </w:p>
          <w:p w14:paraId="7536BB4C" w14:textId="77777777" w:rsidR="003D62B4" w:rsidRPr="003D62B4" w:rsidRDefault="003D62B4" w:rsidP="007F3465">
            <w:r w:rsidRPr="003D62B4">
              <w:t>per eenheid</w:t>
            </w:r>
          </w:p>
        </w:tc>
      </w:tr>
      <w:tr w:rsidR="003D62B4" w:rsidRPr="001232A8" w14:paraId="3849689E" w14:textId="77777777" w:rsidTr="007F346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E237" w14:textId="77777777" w:rsidR="003D62B4" w:rsidRPr="003D62B4" w:rsidRDefault="003D62B4" w:rsidP="003D62B4">
            <w:r w:rsidRPr="003D62B4"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F8CD" w14:textId="77777777" w:rsidR="003D62B4" w:rsidRPr="003D62B4" w:rsidRDefault="003D62B4" w:rsidP="003D62B4">
            <w:pPr>
              <w:jc w:val="right"/>
            </w:pPr>
            <w:r w:rsidRPr="003D62B4">
              <w:t>522.222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961" w14:textId="77777777" w:rsidR="003D62B4" w:rsidRPr="003D62B4" w:rsidRDefault="003D62B4" w:rsidP="003D62B4">
            <w:pPr>
              <w:jc w:val="right"/>
            </w:pPr>
            <w:r w:rsidRPr="003D62B4">
              <w:t>185.185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DF6" w14:textId="77777777" w:rsidR="003D62B4" w:rsidRPr="003D62B4" w:rsidRDefault="003D62B4" w:rsidP="003D62B4">
            <w:pPr>
              <w:jc w:val="right"/>
            </w:pPr>
            <w:r w:rsidRPr="003D62B4">
              <w:t>707.407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DA65" w14:textId="77777777" w:rsidR="003D62B4" w:rsidRPr="003D62B4" w:rsidRDefault="003D62B4" w:rsidP="003D62B4">
            <w:pPr>
              <w:jc w:val="right"/>
            </w:pPr>
            <w:r w:rsidRPr="003D62B4">
              <w:t>18.519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157" w14:textId="77777777" w:rsidR="003D62B4" w:rsidRPr="003D62B4" w:rsidRDefault="003D62B4" w:rsidP="003D62B4">
            <w:pPr>
              <w:jc w:val="right"/>
            </w:pPr>
            <w:r w:rsidRPr="003D62B4">
              <w:t>38,20</w:t>
            </w:r>
          </w:p>
        </w:tc>
      </w:tr>
      <w:tr w:rsidR="003D62B4" w:rsidRPr="001232A8" w14:paraId="474FC25C" w14:textId="77777777" w:rsidTr="007F346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5035" w14:textId="77777777" w:rsidR="003D62B4" w:rsidRPr="003D62B4" w:rsidRDefault="003D62B4" w:rsidP="003D62B4">
            <w:r w:rsidRPr="003D62B4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0726" w14:textId="77777777" w:rsidR="003D62B4" w:rsidRPr="003D62B4" w:rsidRDefault="003D62B4" w:rsidP="003D62B4">
            <w:pPr>
              <w:jc w:val="right"/>
            </w:pPr>
            <w:r w:rsidRPr="003D62B4">
              <w:t>611.386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2D6B" w14:textId="77777777" w:rsidR="003D62B4" w:rsidRPr="003D62B4" w:rsidRDefault="003D62B4" w:rsidP="003D62B4">
            <w:pPr>
              <w:jc w:val="right"/>
            </w:pPr>
            <w:r w:rsidRPr="003D62B4">
              <w:t>387.517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624C" w14:textId="77777777" w:rsidR="003D62B4" w:rsidRPr="003D62B4" w:rsidRDefault="003D62B4" w:rsidP="003D62B4">
            <w:pPr>
              <w:jc w:val="right"/>
            </w:pPr>
            <w:r w:rsidRPr="003D62B4">
              <w:t>998.903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E456" w14:textId="77777777" w:rsidR="003D62B4" w:rsidRPr="003D62B4" w:rsidRDefault="003D62B4" w:rsidP="003D62B4">
            <w:pPr>
              <w:jc w:val="right"/>
            </w:pPr>
            <w:r w:rsidRPr="003D62B4">
              <w:t xml:space="preserve">35.666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9235" w14:textId="77777777" w:rsidR="003D62B4" w:rsidRPr="003D62B4" w:rsidRDefault="003D62B4" w:rsidP="003D62B4">
            <w:pPr>
              <w:jc w:val="right"/>
            </w:pPr>
            <w:r w:rsidRPr="003D62B4">
              <w:t>28,01</w:t>
            </w:r>
          </w:p>
        </w:tc>
      </w:tr>
      <w:tr w:rsidR="003D62B4" w:rsidRPr="001232A8" w14:paraId="6CF03199" w14:textId="77777777" w:rsidTr="007F346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2BB9" w14:textId="77777777" w:rsidR="003D62B4" w:rsidRPr="003D62B4" w:rsidRDefault="003D62B4" w:rsidP="003D62B4">
            <w:r w:rsidRPr="003D62B4"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C0E" w14:textId="77777777" w:rsidR="003D62B4" w:rsidRPr="003D62B4" w:rsidDel="007D557D" w:rsidRDefault="003D62B4" w:rsidP="003D62B4">
            <w:pPr>
              <w:jc w:val="right"/>
            </w:pPr>
            <w:r w:rsidRPr="003D62B4">
              <w:t>672.987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D261" w14:textId="77777777" w:rsidR="003D62B4" w:rsidRPr="003D62B4" w:rsidDel="007D557D" w:rsidRDefault="003D62B4" w:rsidP="003D62B4">
            <w:pPr>
              <w:jc w:val="right"/>
            </w:pPr>
            <w:r>
              <w:rPr>
                <w:color w:val="FF0000"/>
              </w:rPr>
              <w:t>612.965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D0A" w14:textId="77777777" w:rsidR="003D62B4" w:rsidRPr="003D62B4" w:rsidDel="007D557D" w:rsidRDefault="003D62B4" w:rsidP="003D62B4">
            <w:pPr>
              <w:jc w:val="right"/>
            </w:pPr>
            <w:r w:rsidRPr="003D62B4">
              <w:t>1.285.9</w:t>
            </w:r>
            <w:r>
              <w:rPr>
                <w:color w:val="FF0000"/>
              </w:rPr>
              <w:t>5</w:t>
            </w:r>
            <w:r w:rsidRPr="003D62B4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859D" w14:textId="77777777" w:rsidR="003D62B4" w:rsidRPr="003D62B4" w:rsidDel="007D557D" w:rsidRDefault="003D62B4" w:rsidP="003D62B4">
            <w:pPr>
              <w:jc w:val="right"/>
            </w:pPr>
            <w:r w:rsidRPr="003D62B4">
              <w:t>51.543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0FA" w14:textId="77777777" w:rsidR="003D62B4" w:rsidRPr="003D62B4" w:rsidDel="00423B6D" w:rsidRDefault="003D62B4" w:rsidP="003D62B4">
            <w:pPr>
              <w:jc w:val="right"/>
            </w:pPr>
            <w:r w:rsidRPr="003D62B4">
              <w:t>24.95</w:t>
            </w:r>
          </w:p>
        </w:tc>
      </w:tr>
      <w:tr w:rsidR="003D62B4" w:rsidRPr="001232A8" w14:paraId="2C311FA2" w14:textId="77777777" w:rsidTr="007F346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F0F" w14:textId="77777777" w:rsidR="003D62B4" w:rsidRPr="003D62B4" w:rsidRDefault="003D62B4" w:rsidP="003D62B4">
            <w:r w:rsidRPr="003D62B4"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29E" w14:textId="77777777" w:rsidR="003D62B4" w:rsidRPr="003D62B4" w:rsidRDefault="003D62B4" w:rsidP="003D62B4">
            <w:pPr>
              <w:jc w:val="right"/>
            </w:pPr>
            <w:r w:rsidRPr="003D62B4">
              <w:t>711.797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6E04" w14:textId="77777777" w:rsidR="003D62B4" w:rsidRPr="003D62B4" w:rsidRDefault="003D62B4" w:rsidP="003D62B4">
            <w:pPr>
              <w:jc w:val="right"/>
            </w:pPr>
            <w:r w:rsidRPr="003D62B4">
              <w:t>870.2</w:t>
            </w:r>
            <w:r>
              <w:rPr>
                <w:color w:val="FF0000"/>
              </w:rPr>
              <w:t>2</w:t>
            </w:r>
            <w:r w:rsidRPr="003D62B4"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865" w14:textId="77777777" w:rsidR="003D62B4" w:rsidRPr="003D62B4" w:rsidRDefault="003D62B4" w:rsidP="003D62B4">
            <w:pPr>
              <w:jc w:val="right"/>
            </w:pPr>
            <w:r w:rsidRPr="003D62B4">
              <w:t>1.582.0</w:t>
            </w:r>
            <w:r>
              <w:rPr>
                <w:color w:val="FF0000"/>
              </w:rPr>
              <w:t>2</w:t>
            </w:r>
            <w:r w:rsidRPr="003D62B4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579" w14:textId="77777777" w:rsidR="003D62B4" w:rsidRPr="003D62B4" w:rsidRDefault="003D62B4" w:rsidP="003D62B4">
            <w:pPr>
              <w:jc w:val="right"/>
            </w:pPr>
            <w:r w:rsidRPr="003D62B4">
              <w:t>66.044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113" w14:textId="77777777" w:rsidR="003D62B4" w:rsidRPr="003D62B4" w:rsidRDefault="003D62B4" w:rsidP="003D62B4">
            <w:pPr>
              <w:jc w:val="right"/>
            </w:pPr>
            <w:r w:rsidRPr="003D62B4">
              <w:t>23,95</w:t>
            </w:r>
          </w:p>
        </w:tc>
      </w:tr>
    </w:tbl>
    <w:p w14:paraId="7397597F" w14:textId="77777777" w:rsidR="003D62B4" w:rsidRPr="003D62B4" w:rsidRDefault="003D62B4"/>
    <w:p w14:paraId="10516090" w14:textId="77777777" w:rsidR="003053EE" w:rsidRPr="005A27FA" w:rsidRDefault="003053EE">
      <w:proofErr w:type="spellStart"/>
      <w:r w:rsidRPr="005A27FA">
        <w:t>blz</w:t>
      </w:r>
      <w:proofErr w:type="spellEnd"/>
      <w:r w:rsidRPr="005A27FA">
        <w:t xml:space="preserve"> 75</w:t>
      </w:r>
      <w:r w:rsidR="00C73C3F">
        <w:tab/>
      </w:r>
      <w:r w:rsidR="00C73C3F">
        <w:tab/>
        <w:t xml:space="preserve">opgave 8.4 afgerond op hele euro’s </w:t>
      </w:r>
      <w:r w:rsidR="00C73C3F" w:rsidRPr="00C73C3F">
        <w:rPr>
          <w:color w:val="FF0000"/>
        </w:rPr>
        <w:t>€ 19.170</w:t>
      </w:r>
    </w:p>
    <w:p w14:paraId="1CF23EDE" w14:textId="77777777" w:rsidR="003053EE" w:rsidRPr="005A27FA" w:rsidRDefault="003053EE"/>
    <w:p w14:paraId="14629A3A" w14:textId="77777777" w:rsidR="00310520" w:rsidRPr="00310520" w:rsidRDefault="003053EE" w:rsidP="00310520">
      <w:proofErr w:type="spellStart"/>
      <w:r w:rsidRPr="005A27FA">
        <w:t>blz</w:t>
      </w:r>
      <w:proofErr w:type="spellEnd"/>
      <w:r w:rsidRPr="005A27FA">
        <w:t xml:space="preserve"> 76</w:t>
      </w:r>
      <w:r w:rsidR="00C73C3F">
        <w:tab/>
      </w:r>
      <w:r w:rsidR="00C73C3F">
        <w:tab/>
      </w:r>
      <w:r w:rsidR="00310520">
        <w:t>opgave 8.5</w:t>
      </w:r>
      <w:r w:rsidR="00310520">
        <w:tab/>
      </w:r>
      <w:r w:rsidR="00310520" w:rsidRPr="00310520">
        <w:t xml:space="preserve">€ </w:t>
      </w:r>
      <w:r w:rsidR="00310520">
        <w:rPr>
          <w:color w:val="FF0000"/>
        </w:rPr>
        <w:t>200</w:t>
      </w:r>
      <w:r w:rsidR="00310520" w:rsidRPr="00310520">
        <w:t>.000 / (€ 500.000 + € 800.000) x 100% = 15,38%</w:t>
      </w:r>
    </w:p>
    <w:p w14:paraId="25C352CD" w14:textId="77777777" w:rsidR="003053EE" w:rsidRPr="005A27FA" w:rsidRDefault="003053EE"/>
    <w:p w14:paraId="514C50FF" w14:textId="77777777" w:rsidR="009F117A" w:rsidRDefault="00FB40AF">
      <w:proofErr w:type="spellStart"/>
      <w:r w:rsidRPr="00FB40AF">
        <w:t>blz</w:t>
      </w:r>
      <w:proofErr w:type="spellEnd"/>
      <w:r w:rsidRPr="00FB40AF">
        <w:t xml:space="preserve"> </w:t>
      </w:r>
      <w:r>
        <w:t>81/82</w:t>
      </w:r>
      <w:r>
        <w:tab/>
        <w:t>opgave 8.14 b</w:t>
      </w:r>
      <w:r>
        <w:tab/>
      </w:r>
      <w:r w:rsidR="009F117A">
        <w:t xml:space="preserve">Beide afdelingen krijgen 35% </w:t>
      </w:r>
    </w:p>
    <w:p w14:paraId="77CC2E42" w14:textId="77777777" w:rsidR="009F117A" w:rsidRDefault="009F1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daarom kijken naar % zonder eigen afdeling</w:t>
      </w:r>
    </w:p>
    <w:p w14:paraId="6F17A232" w14:textId="77777777" w:rsidR="00FB40AF" w:rsidRDefault="009F117A" w:rsidP="009F117A">
      <w:pPr>
        <w:ind w:left="1988" w:firstLine="284"/>
      </w:pPr>
      <w:r>
        <w:t xml:space="preserve">de </w:t>
      </w:r>
      <w:r w:rsidR="00FB40AF">
        <w:t xml:space="preserve">volgorde wordt </w:t>
      </w:r>
      <w:r>
        <w:t xml:space="preserve">dan </w:t>
      </w:r>
      <w:r w:rsidR="00FB40AF">
        <w:t>HV en da</w:t>
      </w:r>
      <w:r>
        <w:t>arna</w:t>
      </w:r>
      <w:r w:rsidR="00FB40AF">
        <w:t xml:space="preserve"> </w:t>
      </w:r>
      <w:r>
        <w:t>O</w:t>
      </w:r>
      <w:r w:rsidR="00FB40AF">
        <w:t>DH</w:t>
      </w:r>
    </w:p>
    <w:p w14:paraId="78B63AB1" w14:textId="77777777" w:rsidR="00FB40AF" w:rsidRPr="00FB40AF" w:rsidRDefault="00FB40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9"/>
        <w:gridCol w:w="1354"/>
        <w:gridCol w:w="1354"/>
        <w:gridCol w:w="1195"/>
        <w:gridCol w:w="1356"/>
      </w:tblGrid>
      <w:tr w:rsidR="00FB40AF" w:rsidRPr="00310520" w14:paraId="05E94CDD" w14:textId="77777777" w:rsidTr="00D336D7">
        <w:tc>
          <w:tcPr>
            <w:tcW w:w="1819" w:type="dxa"/>
          </w:tcPr>
          <w:p w14:paraId="01F6931D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B7667EB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HV</w:t>
            </w:r>
          </w:p>
        </w:tc>
        <w:tc>
          <w:tcPr>
            <w:tcW w:w="1354" w:type="dxa"/>
          </w:tcPr>
          <w:p w14:paraId="387D9EE8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ODH</w:t>
            </w:r>
          </w:p>
        </w:tc>
        <w:tc>
          <w:tcPr>
            <w:tcW w:w="1195" w:type="dxa"/>
          </w:tcPr>
          <w:p w14:paraId="4645F07D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Hal X</w:t>
            </w:r>
          </w:p>
        </w:tc>
        <w:tc>
          <w:tcPr>
            <w:tcW w:w="1356" w:type="dxa"/>
          </w:tcPr>
          <w:p w14:paraId="0427CCD2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Hal Y</w:t>
            </w:r>
          </w:p>
        </w:tc>
      </w:tr>
      <w:tr w:rsidR="00FB40AF" w:rsidRPr="00310520" w14:paraId="744154E3" w14:textId="77777777" w:rsidTr="00D336D7">
        <w:tc>
          <w:tcPr>
            <w:tcW w:w="1819" w:type="dxa"/>
          </w:tcPr>
          <w:p w14:paraId="62367314" w14:textId="77777777" w:rsidR="00FB40AF" w:rsidRPr="00310520" w:rsidRDefault="00FB40AF" w:rsidP="00FB40AF">
            <w:pPr>
              <w:rPr>
                <w:rFonts w:cstheme="minorHAnsi"/>
              </w:rPr>
            </w:pPr>
            <w:r w:rsidRPr="00310520">
              <w:rPr>
                <w:rFonts w:cstheme="minorHAnsi"/>
              </w:rPr>
              <w:t>Eerst belast</w:t>
            </w:r>
          </w:p>
        </w:tc>
        <w:tc>
          <w:tcPr>
            <w:tcW w:w="1354" w:type="dxa"/>
          </w:tcPr>
          <w:p w14:paraId="5DE9BA54" w14:textId="77777777" w:rsidR="00FB40AF" w:rsidRPr="00310520" w:rsidRDefault="009F117A" w:rsidP="00FB40AF">
            <w:pPr>
              <w:rPr>
                <w:rFonts w:cstheme="minorHAnsi"/>
              </w:rPr>
            </w:pPr>
            <w:r w:rsidRPr="00310520">
              <w:rPr>
                <w:rFonts w:cstheme="minorHAnsi"/>
              </w:rPr>
              <w:t>500.000</w:t>
            </w:r>
          </w:p>
        </w:tc>
        <w:tc>
          <w:tcPr>
            <w:tcW w:w="1354" w:type="dxa"/>
          </w:tcPr>
          <w:p w14:paraId="6A9E1037" w14:textId="77777777"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250.000</w:t>
            </w:r>
          </w:p>
        </w:tc>
        <w:tc>
          <w:tcPr>
            <w:tcW w:w="1195" w:type="dxa"/>
          </w:tcPr>
          <w:p w14:paraId="4CE0F6CE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100.000</w:t>
            </w:r>
          </w:p>
        </w:tc>
        <w:tc>
          <w:tcPr>
            <w:tcW w:w="1356" w:type="dxa"/>
          </w:tcPr>
          <w:p w14:paraId="6D691B18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175.000</w:t>
            </w:r>
          </w:p>
        </w:tc>
      </w:tr>
      <w:tr w:rsidR="00FB40AF" w:rsidRPr="00310520" w14:paraId="68B26155" w14:textId="77777777" w:rsidTr="00D336D7">
        <w:tc>
          <w:tcPr>
            <w:tcW w:w="1819" w:type="dxa"/>
          </w:tcPr>
          <w:p w14:paraId="09627B55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Doorbelastingen van/naar:</w:t>
            </w:r>
          </w:p>
        </w:tc>
        <w:tc>
          <w:tcPr>
            <w:tcW w:w="1354" w:type="dxa"/>
          </w:tcPr>
          <w:p w14:paraId="222230E4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4BA5979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C0724BD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49193FD3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40AF" w:rsidRPr="00310520" w14:paraId="405CE399" w14:textId="77777777" w:rsidTr="00D336D7">
        <w:tc>
          <w:tcPr>
            <w:tcW w:w="1819" w:type="dxa"/>
          </w:tcPr>
          <w:p w14:paraId="1E4CF85C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HV</w:t>
            </w:r>
          </w:p>
        </w:tc>
        <w:tc>
          <w:tcPr>
            <w:tcW w:w="1354" w:type="dxa"/>
          </w:tcPr>
          <w:p w14:paraId="09E0AC47" w14:textId="77777777"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-500.000</w:t>
            </w:r>
          </w:p>
        </w:tc>
        <w:tc>
          <w:tcPr>
            <w:tcW w:w="1354" w:type="dxa"/>
          </w:tcPr>
          <w:p w14:paraId="0B3DE4E1" w14:textId="77777777"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147.059</w:t>
            </w:r>
          </w:p>
        </w:tc>
        <w:tc>
          <w:tcPr>
            <w:tcW w:w="1195" w:type="dxa"/>
          </w:tcPr>
          <w:p w14:paraId="60825158" w14:textId="77777777"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176.471</w:t>
            </w:r>
          </w:p>
        </w:tc>
        <w:tc>
          <w:tcPr>
            <w:tcW w:w="1356" w:type="dxa"/>
          </w:tcPr>
          <w:p w14:paraId="0277935C" w14:textId="77777777"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176.471</w:t>
            </w:r>
          </w:p>
        </w:tc>
      </w:tr>
      <w:tr w:rsidR="00FB40AF" w:rsidRPr="00310520" w14:paraId="231D6F5F" w14:textId="77777777" w:rsidTr="00D336D7">
        <w:tc>
          <w:tcPr>
            <w:tcW w:w="1819" w:type="dxa"/>
          </w:tcPr>
          <w:p w14:paraId="469440BF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ODH</w:t>
            </w:r>
          </w:p>
        </w:tc>
        <w:tc>
          <w:tcPr>
            <w:tcW w:w="1354" w:type="dxa"/>
          </w:tcPr>
          <w:p w14:paraId="4084B9E6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EDC9694" w14:textId="77777777"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-397.059</w:t>
            </w:r>
          </w:p>
        </w:tc>
        <w:tc>
          <w:tcPr>
            <w:tcW w:w="1195" w:type="dxa"/>
          </w:tcPr>
          <w:p w14:paraId="2F89866E" w14:textId="77777777"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226.891</w:t>
            </w:r>
          </w:p>
        </w:tc>
        <w:tc>
          <w:tcPr>
            <w:tcW w:w="1356" w:type="dxa"/>
          </w:tcPr>
          <w:p w14:paraId="49F6FB8F" w14:textId="77777777"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170.168</w:t>
            </w:r>
          </w:p>
        </w:tc>
      </w:tr>
      <w:tr w:rsidR="00FB40AF" w:rsidRPr="00310520" w14:paraId="202372AF" w14:textId="77777777" w:rsidTr="00D336D7">
        <w:tc>
          <w:tcPr>
            <w:tcW w:w="1819" w:type="dxa"/>
          </w:tcPr>
          <w:p w14:paraId="3B4661DC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625004D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4895979" w14:textId="77777777"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43A4615" w14:textId="77777777"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503.362</w:t>
            </w:r>
          </w:p>
        </w:tc>
        <w:tc>
          <w:tcPr>
            <w:tcW w:w="1356" w:type="dxa"/>
          </w:tcPr>
          <w:p w14:paraId="0A9F6647" w14:textId="77777777"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521.639</w:t>
            </w:r>
          </w:p>
        </w:tc>
      </w:tr>
    </w:tbl>
    <w:p w14:paraId="0AF36298" w14:textId="77777777" w:rsidR="00FB40AF" w:rsidRPr="00310520" w:rsidRDefault="00FB40AF">
      <w:pPr>
        <w:rPr>
          <w:rFonts w:cstheme="minorHAnsi"/>
        </w:rPr>
      </w:pPr>
    </w:p>
    <w:p w14:paraId="361A0B7B" w14:textId="77777777" w:rsidR="00310520" w:rsidRPr="00310520" w:rsidRDefault="00310520" w:rsidP="00310520">
      <w:pPr>
        <w:rPr>
          <w:rFonts w:cstheme="minorHAnsi"/>
        </w:rPr>
      </w:pPr>
      <w:proofErr w:type="spellStart"/>
      <w:r w:rsidRPr="00310520">
        <w:rPr>
          <w:rFonts w:cstheme="minorHAnsi"/>
        </w:rPr>
        <w:t>blz</w:t>
      </w:r>
      <w:proofErr w:type="spellEnd"/>
      <w:r w:rsidRPr="00310520">
        <w:rPr>
          <w:rFonts w:cstheme="minorHAnsi"/>
        </w:rPr>
        <w:t xml:space="preserve"> 84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>opgave 8.18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9"/>
        <w:gridCol w:w="1354"/>
        <w:gridCol w:w="1358"/>
        <w:gridCol w:w="1356"/>
        <w:gridCol w:w="1356"/>
        <w:gridCol w:w="1356"/>
      </w:tblGrid>
      <w:tr w:rsidR="00310520" w:rsidRPr="00310520" w14:paraId="4028A69E" w14:textId="77777777" w:rsidTr="007F3465">
        <w:tc>
          <w:tcPr>
            <w:tcW w:w="1819" w:type="dxa"/>
          </w:tcPr>
          <w:p w14:paraId="2037323F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008F5616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Inkoop</w:t>
            </w:r>
          </w:p>
        </w:tc>
        <w:tc>
          <w:tcPr>
            <w:tcW w:w="1358" w:type="dxa"/>
          </w:tcPr>
          <w:p w14:paraId="15E62A24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Productie</w:t>
            </w:r>
          </w:p>
        </w:tc>
        <w:tc>
          <w:tcPr>
            <w:tcW w:w="1356" w:type="dxa"/>
          </w:tcPr>
          <w:p w14:paraId="39EB57A2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Verkoop</w:t>
            </w:r>
          </w:p>
        </w:tc>
        <w:tc>
          <w:tcPr>
            <w:tcW w:w="1356" w:type="dxa"/>
          </w:tcPr>
          <w:p w14:paraId="148DBBCE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Vleer</w:t>
            </w:r>
            <w:proofErr w:type="spellEnd"/>
          </w:p>
        </w:tc>
        <w:tc>
          <w:tcPr>
            <w:tcW w:w="1356" w:type="dxa"/>
          </w:tcPr>
          <w:p w14:paraId="1C6A96D2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Muis</w:t>
            </w:r>
          </w:p>
        </w:tc>
      </w:tr>
      <w:tr w:rsidR="00310520" w:rsidRPr="00310520" w14:paraId="0244E2DE" w14:textId="77777777" w:rsidTr="007F3465">
        <w:tc>
          <w:tcPr>
            <w:tcW w:w="1819" w:type="dxa"/>
          </w:tcPr>
          <w:p w14:paraId="728CDB4E" w14:textId="77777777" w:rsidR="00310520" w:rsidRPr="00310520" w:rsidRDefault="00310520" w:rsidP="007F3465">
            <w:pPr>
              <w:rPr>
                <w:rFonts w:cstheme="minorHAnsi"/>
              </w:rPr>
            </w:pPr>
            <w:r w:rsidRPr="00310520">
              <w:rPr>
                <w:rFonts w:cstheme="minorHAnsi"/>
              </w:rPr>
              <w:t>Eerst belast</w:t>
            </w:r>
          </w:p>
        </w:tc>
        <w:tc>
          <w:tcPr>
            <w:tcW w:w="1354" w:type="dxa"/>
          </w:tcPr>
          <w:p w14:paraId="20C62C5C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€ 150.000</w:t>
            </w:r>
          </w:p>
        </w:tc>
        <w:tc>
          <w:tcPr>
            <w:tcW w:w="1358" w:type="dxa"/>
          </w:tcPr>
          <w:p w14:paraId="6DA083FC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€ 450.000</w:t>
            </w:r>
          </w:p>
        </w:tc>
        <w:tc>
          <w:tcPr>
            <w:tcW w:w="1356" w:type="dxa"/>
          </w:tcPr>
          <w:p w14:paraId="41F44E16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€ 188.000</w:t>
            </w:r>
          </w:p>
        </w:tc>
        <w:tc>
          <w:tcPr>
            <w:tcW w:w="1356" w:type="dxa"/>
          </w:tcPr>
          <w:p w14:paraId="54647F6D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E7965D8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520" w:rsidRPr="00310520" w14:paraId="57B4E0C8" w14:textId="77777777" w:rsidTr="007F3465">
        <w:tc>
          <w:tcPr>
            <w:tcW w:w="1819" w:type="dxa"/>
          </w:tcPr>
          <w:p w14:paraId="27C0187F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Doorbelastingen </w:t>
            </w:r>
          </w:p>
        </w:tc>
        <w:tc>
          <w:tcPr>
            <w:tcW w:w="1354" w:type="dxa"/>
          </w:tcPr>
          <w:p w14:paraId="0F787C4F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</w:tcPr>
          <w:p w14:paraId="1C45A7B6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373FAFC2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14679A0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7B4A1EE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520" w:rsidRPr="00310520" w14:paraId="221CE319" w14:textId="77777777" w:rsidTr="007F3465">
        <w:tc>
          <w:tcPr>
            <w:tcW w:w="1819" w:type="dxa"/>
          </w:tcPr>
          <w:p w14:paraId="512030C5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Inkoop</w:t>
            </w:r>
          </w:p>
        </w:tc>
        <w:tc>
          <w:tcPr>
            <w:tcW w:w="1354" w:type="dxa"/>
          </w:tcPr>
          <w:p w14:paraId="5AFBE6C8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- € 150.000</w:t>
            </w:r>
          </w:p>
        </w:tc>
        <w:tc>
          <w:tcPr>
            <w:tcW w:w="1358" w:type="dxa"/>
          </w:tcPr>
          <w:p w14:paraId="0CD1721B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A133B6A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EDB47E5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€   </w:t>
            </w: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75.000</w:t>
            </w:r>
          </w:p>
        </w:tc>
        <w:tc>
          <w:tcPr>
            <w:tcW w:w="1356" w:type="dxa"/>
          </w:tcPr>
          <w:p w14:paraId="2D61F5BB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€   </w:t>
            </w: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75.000</w:t>
            </w:r>
          </w:p>
        </w:tc>
      </w:tr>
      <w:tr w:rsidR="00310520" w:rsidRPr="00310520" w14:paraId="430420A3" w14:textId="77777777" w:rsidTr="007F3465">
        <w:tc>
          <w:tcPr>
            <w:tcW w:w="1819" w:type="dxa"/>
          </w:tcPr>
          <w:p w14:paraId="4940F998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Productie</w:t>
            </w:r>
          </w:p>
        </w:tc>
        <w:tc>
          <w:tcPr>
            <w:tcW w:w="1354" w:type="dxa"/>
          </w:tcPr>
          <w:p w14:paraId="5CB408F2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</w:tcPr>
          <w:p w14:paraId="01C805C2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- € 450.000</w:t>
            </w:r>
          </w:p>
        </w:tc>
        <w:tc>
          <w:tcPr>
            <w:tcW w:w="1356" w:type="dxa"/>
          </w:tcPr>
          <w:p w14:paraId="71918EC8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781F8E69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€ 112.500</w:t>
            </w:r>
          </w:p>
        </w:tc>
        <w:tc>
          <w:tcPr>
            <w:tcW w:w="1356" w:type="dxa"/>
          </w:tcPr>
          <w:p w14:paraId="6DA7375F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€ 337.500</w:t>
            </w:r>
          </w:p>
        </w:tc>
      </w:tr>
      <w:tr w:rsidR="00310520" w:rsidRPr="00310520" w14:paraId="7D32EC41" w14:textId="77777777" w:rsidTr="007F3465">
        <w:tc>
          <w:tcPr>
            <w:tcW w:w="1819" w:type="dxa"/>
          </w:tcPr>
          <w:p w14:paraId="1064E110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Verkoop</w:t>
            </w:r>
          </w:p>
        </w:tc>
        <w:tc>
          <w:tcPr>
            <w:tcW w:w="1354" w:type="dxa"/>
          </w:tcPr>
          <w:p w14:paraId="091AE01C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</w:tcPr>
          <w:p w14:paraId="6714359C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0D599EA8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- € 188.000</w:t>
            </w:r>
          </w:p>
        </w:tc>
        <w:tc>
          <w:tcPr>
            <w:tcW w:w="1356" w:type="dxa"/>
          </w:tcPr>
          <w:p w14:paraId="4228459C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  26.000</w:t>
            </w:r>
          </w:p>
        </w:tc>
        <w:tc>
          <w:tcPr>
            <w:tcW w:w="1356" w:type="dxa"/>
          </w:tcPr>
          <w:p w14:paraId="1E033C74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162.000</w:t>
            </w:r>
          </w:p>
        </w:tc>
      </w:tr>
      <w:tr w:rsidR="00310520" w:rsidRPr="00310520" w14:paraId="126E5C73" w14:textId="77777777" w:rsidTr="007F3465">
        <w:tc>
          <w:tcPr>
            <w:tcW w:w="1819" w:type="dxa"/>
          </w:tcPr>
          <w:p w14:paraId="259E69B5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Totaal</w:t>
            </w:r>
          </w:p>
        </w:tc>
        <w:tc>
          <w:tcPr>
            <w:tcW w:w="1354" w:type="dxa"/>
          </w:tcPr>
          <w:p w14:paraId="494A1467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</w:tcPr>
          <w:p w14:paraId="39FD907B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4F9C8916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4343F8FE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213.500</w:t>
            </w:r>
          </w:p>
        </w:tc>
        <w:tc>
          <w:tcPr>
            <w:tcW w:w="1356" w:type="dxa"/>
          </w:tcPr>
          <w:p w14:paraId="21B4069C" w14:textId="77777777"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574.500</w:t>
            </w:r>
          </w:p>
        </w:tc>
      </w:tr>
    </w:tbl>
    <w:p w14:paraId="2EDD7016" w14:textId="77777777"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>Per product:</w:t>
      </w:r>
    </w:p>
    <w:p w14:paraId="0021BA56" w14:textId="77777777" w:rsidR="00310520" w:rsidRPr="00310520" w:rsidRDefault="00310520" w:rsidP="00310520">
      <w:pPr>
        <w:ind w:left="1136" w:firstLine="284"/>
        <w:rPr>
          <w:rFonts w:cstheme="minorHAnsi"/>
        </w:rPr>
      </w:pPr>
      <w:proofErr w:type="spellStart"/>
      <w:r w:rsidRPr="00310520">
        <w:rPr>
          <w:rFonts w:cstheme="minorHAnsi"/>
        </w:rPr>
        <w:t>Vleer</w:t>
      </w:r>
      <w:proofErr w:type="spellEnd"/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</w:t>
      </w:r>
      <w:r w:rsidRPr="00310520">
        <w:rPr>
          <w:rFonts w:cstheme="minorHAnsi"/>
          <w:color w:val="0070C0"/>
        </w:rPr>
        <w:t>213.500</w:t>
      </w:r>
      <w:r w:rsidRPr="00310520">
        <w:rPr>
          <w:rFonts w:cstheme="minorHAnsi"/>
        </w:rPr>
        <w:t xml:space="preserve">/10.000 = € </w:t>
      </w:r>
      <w:r w:rsidRPr="00310520">
        <w:rPr>
          <w:rFonts w:cstheme="minorHAnsi"/>
          <w:color w:val="0070C0"/>
        </w:rPr>
        <w:t>21,35</w:t>
      </w:r>
    </w:p>
    <w:p w14:paraId="28F62D84" w14:textId="77777777"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>Muis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</w:t>
      </w:r>
      <w:r w:rsidRPr="00310520">
        <w:rPr>
          <w:rFonts w:cstheme="minorHAnsi"/>
          <w:color w:val="0070C0"/>
        </w:rPr>
        <w:t>574.500</w:t>
      </w:r>
      <w:r w:rsidRPr="00310520">
        <w:rPr>
          <w:rFonts w:cstheme="minorHAnsi"/>
        </w:rPr>
        <w:t xml:space="preserve">/30.000 = € </w:t>
      </w:r>
      <w:r w:rsidRPr="00310520">
        <w:rPr>
          <w:rFonts w:cstheme="minorHAnsi"/>
          <w:color w:val="0070C0"/>
        </w:rPr>
        <w:t>19,15</w:t>
      </w:r>
    </w:p>
    <w:p w14:paraId="073CE43E" w14:textId="77777777" w:rsidR="00310520" w:rsidRPr="00310520" w:rsidRDefault="00310520" w:rsidP="00310520">
      <w:pPr>
        <w:rPr>
          <w:rFonts w:cstheme="minorHAnsi"/>
        </w:rPr>
      </w:pPr>
    </w:p>
    <w:p w14:paraId="460CE4BB" w14:textId="77777777" w:rsidR="00310520" w:rsidRPr="00310520" w:rsidRDefault="00310520" w:rsidP="00310520">
      <w:pPr>
        <w:ind w:left="1420" w:firstLine="284"/>
        <w:rPr>
          <w:rFonts w:cstheme="minorHAnsi"/>
        </w:rPr>
      </w:pPr>
      <w:r w:rsidRPr="00310520">
        <w:rPr>
          <w:rFonts w:cstheme="minorHAnsi"/>
        </w:rPr>
        <w:t xml:space="preserve">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proofErr w:type="spellStart"/>
      <w:r w:rsidRPr="00310520">
        <w:rPr>
          <w:rFonts w:cstheme="minorHAnsi"/>
        </w:rPr>
        <w:t>Vleer</w:t>
      </w:r>
      <w:proofErr w:type="spellEnd"/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Bedrag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>Muis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Bedrag </w:t>
      </w:r>
    </w:p>
    <w:p w14:paraId="77AFBB56" w14:textId="77777777"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 xml:space="preserve">Grondstoffen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3 x 5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  15,00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1 x 5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>€</w:t>
      </w:r>
      <w:r w:rsidRPr="00310520">
        <w:rPr>
          <w:rFonts w:cstheme="minorHAnsi"/>
        </w:rPr>
        <w:tab/>
        <w:t xml:space="preserve">  5,00 </w:t>
      </w:r>
    </w:p>
    <w:p w14:paraId="2BB2D78B" w14:textId="77777777"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 xml:space="preserve">Arbeid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2 x 35 </w:t>
      </w:r>
      <w:r w:rsidRPr="00310520">
        <w:rPr>
          <w:rFonts w:cstheme="minorHAnsi"/>
        </w:rPr>
        <w:tab/>
      </w:r>
      <w:r w:rsidRPr="00310520">
        <w:rPr>
          <w:rFonts w:cstheme="minorHAnsi"/>
          <w:u w:val="single"/>
        </w:rPr>
        <w:t>€   70,00</w:t>
      </w:r>
      <w:r w:rsidRPr="00310520">
        <w:rPr>
          <w:rFonts w:cstheme="minorHAnsi"/>
        </w:rPr>
        <w:t xml:space="preserve">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6 x 35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  <w:u w:val="single"/>
        </w:rPr>
        <w:t>€ 210,00</w:t>
      </w:r>
      <w:r w:rsidRPr="00310520">
        <w:rPr>
          <w:rFonts w:cstheme="minorHAnsi"/>
        </w:rPr>
        <w:t xml:space="preserve"> </w:t>
      </w:r>
    </w:p>
    <w:p w14:paraId="0703A85F" w14:textId="77777777"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 xml:space="preserve">Directe kost.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  85,00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€ 215,00 </w:t>
      </w:r>
    </w:p>
    <w:p w14:paraId="325EF2D2" w14:textId="77777777"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 xml:space="preserve">Toeslag </w:t>
      </w:r>
      <w:proofErr w:type="spellStart"/>
      <w:r w:rsidRPr="00310520">
        <w:rPr>
          <w:rFonts w:cstheme="minorHAnsi"/>
        </w:rPr>
        <w:t>fab</w:t>
      </w:r>
      <w:proofErr w:type="spellEnd"/>
      <w:r w:rsidRPr="00310520">
        <w:rPr>
          <w:rFonts w:cstheme="minorHAnsi"/>
        </w:rPr>
        <w:t xml:space="preserve">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  <w:u w:val="single"/>
        </w:rPr>
        <w:t xml:space="preserve">€   </w:t>
      </w:r>
      <w:r w:rsidRPr="00310520">
        <w:rPr>
          <w:rFonts w:cstheme="minorHAnsi"/>
          <w:color w:val="0070C0"/>
          <w:u w:val="single"/>
        </w:rPr>
        <w:t>21,35</w:t>
      </w:r>
      <w:r w:rsidRPr="00310520">
        <w:rPr>
          <w:rFonts w:cstheme="minorHAnsi"/>
          <w:color w:val="0070C0"/>
        </w:rPr>
        <w:t xml:space="preserve">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  <w:u w:val="single"/>
        </w:rPr>
        <w:t xml:space="preserve">€   </w:t>
      </w:r>
      <w:r w:rsidRPr="00310520">
        <w:rPr>
          <w:rFonts w:cstheme="minorHAnsi"/>
          <w:color w:val="0070C0"/>
          <w:u w:val="single"/>
        </w:rPr>
        <w:t>19,15</w:t>
      </w:r>
    </w:p>
    <w:p w14:paraId="7F961F80" w14:textId="77777777"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 xml:space="preserve">Commerciële kostprijs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</w:rPr>
        <w:t xml:space="preserve">€ </w:t>
      </w:r>
      <w:r w:rsidRPr="00310520">
        <w:rPr>
          <w:rFonts w:cstheme="minorHAnsi"/>
          <w:color w:val="0070C0"/>
        </w:rPr>
        <w:t xml:space="preserve">106,35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</w:t>
      </w:r>
      <w:r w:rsidRPr="00310520">
        <w:rPr>
          <w:rFonts w:cstheme="minorHAnsi"/>
          <w:color w:val="0070C0"/>
        </w:rPr>
        <w:t>234,95</w:t>
      </w:r>
    </w:p>
    <w:p w14:paraId="3D438110" w14:textId="77777777" w:rsidR="00310520" w:rsidRPr="00FB40AF" w:rsidRDefault="00310520" w:rsidP="00310520"/>
    <w:p w14:paraId="61BB1D8D" w14:textId="77777777" w:rsidR="00310520" w:rsidRDefault="00310520"/>
    <w:p w14:paraId="626982C9" w14:textId="77777777" w:rsidR="00310520" w:rsidRPr="006106B8" w:rsidRDefault="00310520" w:rsidP="00310520">
      <w:pPr>
        <w:rPr>
          <w:rFonts w:cstheme="minorHAnsi"/>
        </w:rPr>
      </w:pPr>
      <w:proofErr w:type="spellStart"/>
      <w:r w:rsidRPr="00310520">
        <w:rPr>
          <w:rFonts w:cstheme="minorHAnsi"/>
        </w:rPr>
        <w:t>blz</w:t>
      </w:r>
      <w:proofErr w:type="spellEnd"/>
      <w:r w:rsidRPr="00310520">
        <w:rPr>
          <w:rFonts w:cstheme="minorHAnsi"/>
        </w:rPr>
        <w:t xml:space="preserve"> 85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>opgave 8.20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6106B8">
        <w:rPr>
          <w:rFonts w:cstheme="minorHAnsi"/>
        </w:rPr>
        <w:t>Tarief per eenheid: € 2.400.000/22.000 =  € 109,09</w:t>
      </w:r>
    </w:p>
    <w:p w14:paraId="04CB4DB0" w14:textId="77777777" w:rsidR="00310520" w:rsidRPr="006106B8" w:rsidRDefault="00310520" w:rsidP="00310520">
      <w:pPr>
        <w:ind w:left="1988" w:firstLine="284"/>
        <w:rPr>
          <w:rFonts w:cstheme="minorHAnsi"/>
        </w:rPr>
      </w:pPr>
      <w:r w:rsidRPr="006106B8">
        <w:rPr>
          <w:rFonts w:cstheme="minorHAnsi"/>
        </w:rPr>
        <w:t>Per  X-</w:t>
      </w:r>
      <w:proofErr w:type="spellStart"/>
      <w:r w:rsidRPr="006106B8">
        <w:rPr>
          <w:rFonts w:cstheme="minorHAnsi"/>
        </w:rPr>
        <w:t>table</w:t>
      </w:r>
      <w:proofErr w:type="spellEnd"/>
      <w:r w:rsidRPr="006106B8">
        <w:rPr>
          <w:rFonts w:cstheme="minorHAnsi"/>
        </w:rPr>
        <w:t>:</w:t>
      </w:r>
      <w:r w:rsidRPr="006106B8">
        <w:rPr>
          <w:rFonts w:cstheme="minorHAnsi"/>
        </w:rPr>
        <w:tab/>
      </w:r>
      <w:r w:rsidRPr="006106B8">
        <w:rPr>
          <w:rFonts w:cstheme="minorHAnsi"/>
          <w:color w:val="FF0000"/>
        </w:rPr>
        <w:t>3</w:t>
      </w:r>
      <w:r w:rsidRPr="006106B8">
        <w:rPr>
          <w:rFonts w:cstheme="minorHAnsi"/>
        </w:rPr>
        <w:t xml:space="preserve"> x € 109,09 = € </w:t>
      </w:r>
      <w:r w:rsidRPr="006106B8">
        <w:rPr>
          <w:rFonts w:cstheme="minorHAnsi"/>
          <w:color w:val="FF0000"/>
        </w:rPr>
        <w:t>327,27</w:t>
      </w:r>
    </w:p>
    <w:p w14:paraId="0670054D" w14:textId="77777777" w:rsidR="00310520" w:rsidRPr="00310520" w:rsidRDefault="00310520" w:rsidP="00310520">
      <w:pPr>
        <w:ind w:left="113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</w:rPr>
        <w:t>Totaal directe kosten</w:t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</w:rPr>
        <w:t>€    780</w:t>
      </w:r>
    </w:p>
    <w:p w14:paraId="1287FC78" w14:textId="77777777" w:rsidR="00310520" w:rsidRPr="00310520" w:rsidRDefault="00310520" w:rsidP="00310520">
      <w:pPr>
        <w:ind w:left="113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</w:rPr>
        <w:t>Indirecte kosten:</w:t>
      </w:r>
      <w:r w:rsidRPr="00310520">
        <w:rPr>
          <w:rFonts w:cstheme="minorHAnsi"/>
        </w:rPr>
        <w:tab/>
      </w:r>
    </w:p>
    <w:p w14:paraId="05ED427E" w14:textId="77777777" w:rsidR="00310520" w:rsidRPr="00310520" w:rsidRDefault="00310520" w:rsidP="00310520">
      <w:pPr>
        <w:ind w:left="681" w:firstLine="171"/>
        <w:rPr>
          <w:rFonts w:cstheme="minorHAnsi"/>
        </w:rPr>
      </w:pPr>
      <w:r w:rsidRPr="00310520">
        <w:rPr>
          <w:rFonts w:cstheme="minorHAnsi"/>
        </w:rPr>
        <w:t>Ontvangst magazijn</w:t>
      </w:r>
      <w:r w:rsidRPr="00310520">
        <w:rPr>
          <w:rFonts w:cstheme="minorHAnsi"/>
        </w:rPr>
        <w:tab/>
        <w:t xml:space="preserve">€    </w:t>
      </w:r>
      <w:r>
        <w:rPr>
          <w:rFonts w:cstheme="minorHAnsi"/>
          <w:color w:val="FF0000"/>
        </w:rPr>
        <w:t>327,27</w:t>
      </w:r>
    </w:p>
    <w:p w14:paraId="7A1C8668" w14:textId="77777777" w:rsidR="00310520" w:rsidRPr="00310520" w:rsidRDefault="00310520" w:rsidP="00310520">
      <w:pPr>
        <w:ind w:left="851"/>
        <w:rPr>
          <w:rFonts w:cstheme="minorHAnsi"/>
        </w:rPr>
      </w:pPr>
      <w:r w:rsidRPr="00310520">
        <w:rPr>
          <w:rFonts w:cstheme="minorHAnsi"/>
        </w:rPr>
        <w:t>Assemblage</w:t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</w:rPr>
        <w:t>€    769,24</w:t>
      </w:r>
    </w:p>
    <w:p w14:paraId="335D2B2F" w14:textId="77777777" w:rsidR="00310520" w:rsidRPr="00310520" w:rsidRDefault="00310520" w:rsidP="00310520">
      <w:pPr>
        <w:ind w:left="622" w:firstLine="229"/>
        <w:rPr>
          <w:rFonts w:cstheme="minorHAnsi"/>
        </w:rPr>
      </w:pPr>
      <w:r w:rsidRPr="00310520">
        <w:rPr>
          <w:rFonts w:cstheme="minorHAnsi"/>
        </w:rPr>
        <w:t>Instellen machine</w:t>
      </w:r>
      <w:r w:rsidRPr="00310520">
        <w:rPr>
          <w:rFonts w:cstheme="minorHAnsi"/>
        </w:rPr>
        <w:tab/>
        <w:t>€    369,23</w:t>
      </w:r>
    </w:p>
    <w:p w14:paraId="184E7707" w14:textId="77777777" w:rsidR="00310520" w:rsidRDefault="00310520" w:rsidP="00310520">
      <w:pPr>
        <w:ind w:left="852"/>
        <w:rPr>
          <w:rFonts w:cstheme="minorHAnsi"/>
          <w:u w:val="single"/>
        </w:rPr>
      </w:pPr>
      <w:r w:rsidRPr="00310520">
        <w:rPr>
          <w:rFonts w:cstheme="minorHAnsi"/>
        </w:rPr>
        <w:t>Verpakken</w:t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  <w:u w:val="single"/>
        </w:rPr>
        <w:t>€    457,16</w:t>
      </w:r>
      <w:r>
        <w:rPr>
          <w:rFonts w:cstheme="minorHAnsi"/>
          <w:u w:val="single"/>
        </w:rPr>
        <w:t>.</w:t>
      </w:r>
    </w:p>
    <w:p w14:paraId="15390FED" w14:textId="77777777" w:rsidR="00310520" w:rsidRPr="00310520" w:rsidRDefault="00310520" w:rsidP="00310520">
      <w:pPr>
        <w:ind w:left="3805" w:firstLine="171"/>
        <w:rPr>
          <w:rFonts w:cstheme="minorHAnsi"/>
          <w:color w:val="FF0000"/>
          <w:u w:val="single"/>
        </w:rPr>
      </w:pPr>
      <w:r w:rsidRPr="00310520">
        <w:rPr>
          <w:rFonts w:cstheme="minorHAnsi"/>
          <w:color w:val="FF0000"/>
          <w:u w:val="single"/>
        </w:rPr>
        <w:t>€ 1.922,90</w:t>
      </w:r>
    </w:p>
    <w:p w14:paraId="4924BC68" w14:textId="77777777" w:rsidR="001440EB" w:rsidRDefault="00310520" w:rsidP="001440EB">
      <w:pPr>
        <w:ind w:left="568" w:firstLine="284"/>
        <w:rPr>
          <w:rFonts w:cstheme="minorHAnsi"/>
          <w:color w:val="FF0000"/>
        </w:rPr>
      </w:pPr>
      <w:r w:rsidRPr="00310520">
        <w:rPr>
          <w:rFonts w:cstheme="minorHAnsi"/>
        </w:rPr>
        <w:t>Kostprijs</w:t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  <w:color w:val="FF0000"/>
        </w:rPr>
        <w:t>€</w:t>
      </w:r>
      <w:r w:rsidRPr="00310520">
        <w:rPr>
          <w:rFonts w:cstheme="minorHAnsi"/>
        </w:rPr>
        <w:t xml:space="preserve"> </w:t>
      </w:r>
      <w:r w:rsidRPr="00310520">
        <w:rPr>
          <w:rFonts w:cstheme="minorHAnsi"/>
          <w:color w:val="FF0000"/>
        </w:rPr>
        <w:t xml:space="preserve">2.702,90 </w:t>
      </w:r>
      <w:r>
        <w:rPr>
          <w:rFonts w:cstheme="minorHAnsi"/>
          <w:color w:val="FF0000"/>
        </w:rPr>
        <w:t xml:space="preserve"> </w:t>
      </w:r>
      <w:r w:rsidRPr="00310520">
        <w:rPr>
          <w:rFonts w:cstheme="minorHAnsi"/>
        </w:rPr>
        <w:t>Afgerond</w:t>
      </w:r>
      <w:r w:rsidRPr="00310520">
        <w:rPr>
          <w:rFonts w:cstheme="minorHAnsi"/>
        </w:rPr>
        <w:tab/>
      </w:r>
      <w:r w:rsidRPr="00310520">
        <w:rPr>
          <w:rFonts w:cstheme="minorHAnsi"/>
          <w:color w:val="FF0000"/>
        </w:rPr>
        <w:t>€</w:t>
      </w:r>
      <w:r w:rsidRPr="00310520">
        <w:rPr>
          <w:rFonts w:cstheme="minorHAnsi"/>
        </w:rPr>
        <w:t xml:space="preserve"> </w:t>
      </w:r>
      <w:r>
        <w:rPr>
          <w:rFonts w:cstheme="minorHAnsi"/>
          <w:color w:val="FF0000"/>
        </w:rPr>
        <w:t>2.703</w:t>
      </w:r>
    </w:p>
    <w:p w14:paraId="215CBC4C" w14:textId="77777777" w:rsidR="001440EB" w:rsidRDefault="001440EB" w:rsidP="001440EB">
      <w:pPr>
        <w:ind w:left="568" w:firstLine="284"/>
        <w:rPr>
          <w:rFonts w:cstheme="minorHAnsi"/>
          <w:color w:val="FF0000"/>
        </w:rPr>
      </w:pPr>
    </w:p>
    <w:p w14:paraId="7DB07344" w14:textId="77777777" w:rsidR="001440EB" w:rsidRPr="006106B8" w:rsidRDefault="001440EB" w:rsidP="001440EB">
      <w:pPr>
        <w:rPr>
          <w:rFonts w:cstheme="minorHAnsi"/>
          <w:lang w:val="en-US"/>
        </w:rPr>
      </w:pPr>
      <w:proofErr w:type="spellStart"/>
      <w:r w:rsidRPr="006106B8">
        <w:rPr>
          <w:rFonts w:cstheme="minorHAnsi"/>
          <w:lang w:val="en-US"/>
        </w:rPr>
        <w:t>Blz</w:t>
      </w:r>
      <w:proofErr w:type="spellEnd"/>
      <w:r w:rsidRPr="006106B8">
        <w:rPr>
          <w:rFonts w:cstheme="minorHAnsi"/>
          <w:lang w:val="en-US"/>
        </w:rPr>
        <w:t>. 87</w:t>
      </w:r>
      <w:r w:rsidRPr="006106B8">
        <w:rPr>
          <w:rFonts w:cstheme="minorHAnsi"/>
          <w:lang w:val="en-US"/>
        </w:rPr>
        <w:tab/>
      </w:r>
      <w:proofErr w:type="spellStart"/>
      <w:r w:rsidRPr="006106B8">
        <w:rPr>
          <w:rFonts w:cstheme="minorHAnsi"/>
          <w:lang w:val="en-US"/>
        </w:rPr>
        <w:t>opgave</w:t>
      </w:r>
      <w:proofErr w:type="spellEnd"/>
      <w:r w:rsidRPr="006106B8">
        <w:rPr>
          <w:rFonts w:cstheme="minorHAnsi"/>
          <w:lang w:val="en-US"/>
        </w:rPr>
        <w:t xml:space="preserve"> 9.1a</w:t>
      </w:r>
      <w:r w:rsidRPr="006106B8">
        <w:rPr>
          <w:rFonts w:cstheme="minorHAnsi"/>
          <w:lang w:val="en-US"/>
        </w:rPr>
        <w:tab/>
      </w:r>
      <w:r w:rsidRPr="006106B8">
        <w:rPr>
          <w:rFonts w:cstheme="minorHAnsi"/>
          <w:lang w:val="en-US"/>
        </w:rPr>
        <w:tab/>
        <w:t xml:space="preserve">€ 437.500 / </w:t>
      </w:r>
      <w:r w:rsidRPr="006106B8">
        <w:rPr>
          <w:rFonts w:cstheme="minorHAnsi"/>
          <w:color w:val="FF0000"/>
          <w:lang w:val="en-US"/>
        </w:rPr>
        <w:t xml:space="preserve"> 10.000 </w:t>
      </w:r>
      <w:r w:rsidRPr="006106B8">
        <w:rPr>
          <w:rFonts w:cstheme="minorHAnsi"/>
          <w:lang w:val="en-US"/>
        </w:rPr>
        <w:t xml:space="preserve"> = € 43,75</w:t>
      </w:r>
    </w:p>
    <w:p w14:paraId="7542F8BA" w14:textId="77777777" w:rsidR="001440EB" w:rsidRPr="006106B8" w:rsidRDefault="001440EB" w:rsidP="001440EB">
      <w:pPr>
        <w:rPr>
          <w:rFonts w:cstheme="minorHAnsi"/>
          <w:lang w:val="en-US"/>
        </w:rPr>
      </w:pPr>
    </w:p>
    <w:p w14:paraId="254CEFAF" w14:textId="77777777" w:rsidR="001440EB" w:rsidRPr="006106B8" w:rsidRDefault="001440EB" w:rsidP="001440EB">
      <w:pPr>
        <w:rPr>
          <w:rFonts w:cstheme="minorHAnsi"/>
          <w:lang w:val="en-US"/>
        </w:rPr>
      </w:pPr>
      <w:proofErr w:type="spellStart"/>
      <w:r w:rsidRPr="006106B8">
        <w:rPr>
          <w:rFonts w:cstheme="minorHAnsi"/>
          <w:lang w:val="en-US"/>
        </w:rPr>
        <w:t>Blz</w:t>
      </w:r>
      <w:proofErr w:type="spellEnd"/>
      <w:r w:rsidRPr="006106B8">
        <w:rPr>
          <w:rFonts w:cstheme="minorHAnsi"/>
          <w:lang w:val="en-US"/>
        </w:rPr>
        <w:t xml:space="preserve"> 91</w:t>
      </w:r>
      <w:r w:rsidRPr="006106B8">
        <w:rPr>
          <w:rFonts w:cstheme="minorHAnsi"/>
          <w:lang w:val="en-US"/>
        </w:rPr>
        <w:tab/>
      </w:r>
      <w:r w:rsidRPr="006106B8">
        <w:rPr>
          <w:rFonts w:cstheme="minorHAnsi"/>
          <w:lang w:val="en-US"/>
        </w:rPr>
        <w:tab/>
      </w:r>
      <w:proofErr w:type="spellStart"/>
      <w:r w:rsidRPr="006106B8">
        <w:rPr>
          <w:rFonts w:cstheme="minorHAnsi"/>
          <w:lang w:val="en-US"/>
        </w:rPr>
        <w:t>opgave</w:t>
      </w:r>
      <w:proofErr w:type="spellEnd"/>
      <w:r w:rsidRPr="006106B8">
        <w:rPr>
          <w:rFonts w:cstheme="minorHAnsi"/>
          <w:lang w:val="en-US"/>
        </w:rPr>
        <w:t xml:space="preserve"> 10.1</w:t>
      </w:r>
    </w:p>
    <w:p w14:paraId="1393C6A6" w14:textId="77777777" w:rsidR="00847594" w:rsidRDefault="001440EB" w:rsidP="00847594">
      <w:pPr>
        <w:ind w:left="568" w:firstLine="284"/>
        <w:rPr>
          <w:rFonts w:cstheme="minorHAnsi"/>
        </w:rPr>
      </w:pPr>
      <w:r w:rsidRPr="001440EB">
        <w:rPr>
          <w:rFonts w:cstheme="minorHAnsi"/>
        </w:rPr>
        <w:t>Bestel</w:t>
      </w:r>
      <w:r w:rsidR="00847594">
        <w:rPr>
          <w:rFonts w:cstheme="minorHAnsi"/>
        </w:rPr>
        <w:t>-</w:t>
      </w:r>
    </w:p>
    <w:p w14:paraId="27387904" w14:textId="77777777" w:rsidR="001440EB" w:rsidRPr="001440EB" w:rsidRDefault="001440EB" w:rsidP="00847594">
      <w:pPr>
        <w:ind w:left="568" w:firstLine="284"/>
        <w:rPr>
          <w:rFonts w:cstheme="minorHAnsi"/>
        </w:rPr>
      </w:pPr>
      <w:r w:rsidRPr="001440EB">
        <w:rPr>
          <w:rFonts w:cstheme="minorHAnsi"/>
        </w:rPr>
        <w:t>hoeveelheid</w:t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  <w:t>Bestelkosten</w:t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  <w:t>Opslagkosten</w:t>
      </w:r>
    </w:p>
    <w:p w14:paraId="3C875676" w14:textId="77777777" w:rsidR="001440EB" w:rsidRPr="001440EB" w:rsidRDefault="001440EB" w:rsidP="00847594">
      <w:pPr>
        <w:ind w:left="568" w:firstLine="284"/>
        <w:rPr>
          <w:rFonts w:cstheme="minorHAnsi"/>
        </w:rPr>
      </w:pPr>
      <w:r w:rsidRPr="001440EB">
        <w:rPr>
          <w:rFonts w:cstheme="minorHAnsi"/>
        </w:rPr>
        <w:t>10.000</w:t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  <w:t>€ 750 x 320.000/10.000 = € 24.000</w:t>
      </w:r>
      <w:r w:rsidRPr="001440EB">
        <w:rPr>
          <w:rFonts w:cstheme="minorHAnsi"/>
        </w:rPr>
        <w:tab/>
      </w:r>
      <w:r w:rsidR="00847594">
        <w:rPr>
          <w:rFonts w:cstheme="minorHAnsi"/>
        </w:rPr>
        <w:tab/>
      </w:r>
      <w:r w:rsidRPr="001440EB">
        <w:rPr>
          <w:rFonts w:cstheme="minorHAnsi"/>
        </w:rPr>
        <w:t>10.000 x € 2 x ½ = € 10.000</w:t>
      </w:r>
    </w:p>
    <w:p w14:paraId="2F0CB5B3" w14:textId="77777777" w:rsidR="001440EB" w:rsidRPr="001440EB" w:rsidRDefault="001440EB" w:rsidP="00847594">
      <w:pPr>
        <w:ind w:left="568" w:firstLine="284"/>
        <w:rPr>
          <w:rFonts w:cstheme="minorHAnsi"/>
        </w:rPr>
      </w:pPr>
      <w:r w:rsidRPr="001440EB">
        <w:rPr>
          <w:rFonts w:cstheme="minorHAnsi"/>
        </w:rPr>
        <w:t>20.000</w:t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  <w:t>€ 750 x 320.000/</w:t>
      </w:r>
      <w:r w:rsidR="00847594">
        <w:rPr>
          <w:rFonts w:cstheme="minorHAnsi"/>
          <w:color w:val="FF0000"/>
        </w:rPr>
        <w:t>2</w:t>
      </w:r>
      <w:r w:rsidRPr="001440EB">
        <w:rPr>
          <w:rFonts w:cstheme="minorHAnsi"/>
        </w:rPr>
        <w:t>0.000 = € 12.000</w:t>
      </w:r>
      <w:r w:rsidRPr="001440EB">
        <w:rPr>
          <w:rFonts w:cstheme="minorHAnsi"/>
        </w:rPr>
        <w:tab/>
      </w:r>
      <w:r w:rsidR="00847594">
        <w:rPr>
          <w:rFonts w:cstheme="minorHAnsi"/>
        </w:rPr>
        <w:tab/>
      </w:r>
      <w:r w:rsidRPr="001440EB">
        <w:rPr>
          <w:rFonts w:cstheme="minorHAnsi"/>
        </w:rPr>
        <w:t>20.000 x € 2 x ½ = € 20.000</w:t>
      </w:r>
    </w:p>
    <w:p w14:paraId="15A35CC9" w14:textId="77777777" w:rsidR="001440EB" w:rsidRPr="001440EB" w:rsidRDefault="001440EB" w:rsidP="00847594">
      <w:pPr>
        <w:ind w:left="568" w:firstLine="284"/>
        <w:rPr>
          <w:rFonts w:cstheme="minorHAnsi"/>
        </w:rPr>
      </w:pPr>
      <w:r w:rsidRPr="001440EB">
        <w:rPr>
          <w:rFonts w:cstheme="minorHAnsi"/>
        </w:rPr>
        <w:t>40.000</w:t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  <w:t>€ 750 x 320.000/</w:t>
      </w:r>
      <w:r w:rsidR="00847594">
        <w:rPr>
          <w:rFonts w:cstheme="minorHAnsi"/>
          <w:color w:val="FF0000"/>
        </w:rPr>
        <w:t>4</w:t>
      </w:r>
      <w:r w:rsidRPr="001440EB">
        <w:rPr>
          <w:rFonts w:cstheme="minorHAnsi"/>
        </w:rPr>
        <w:t>0.000 = €   6.000</w:t>
      </w:r>
      <w:r w:rsidRPr="001440EB">
        <w:rPr>
          <w:rFonts w:cstheme="minorHAnsi"/>
        </w:rPr>
        <w:tab/>
      </w:r>
      <w:r w:rsidR="00847594">
        <w:rPr>
          <w:rFonts w:cstheme="minorHAnsi"/>
        </w:rPr>
        <w:tab/>
      </w:r>
      <w:r w:rsidRPr="001440EB">
        <w:rPr>
          <w:rFonts w:cstheme="minorHAnsi"/>
        </w:rPr>
        <w:t>40.000 x € 2 x ½ = € 40.000</w:t>
      </w:r>
    </w:p>
    <w:p w14:paraId="372B4CCF" w14:textId="77777777" w:rsidR="00847594" w:rsidRDefault="00847594" w:rsidP="001440E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De optimale bestelgrootte is 20.000.</w:t>
      </w:r>
    </w:p>
    <w:p w14:paraId="132E671C" w14:textId="77777777" w:rsidR="00847594" w:rsidRDefault="00847594" w:rsidP="001440EB">
      <w:pPr>
        <w:rPr>
          <w:rFonts w:cstheme="minorHAnsi"/>
        </w:rPr>
      </w:pPr>
    </w:p>
    <w:p w14:paraId="639BA490" w14:textId="6ECCA6CC" w:rsidR="00105647" w:rsidRDefault="00105647" w:rsidP="001440EB">
      <w:pPr>
        <w:rPr>
          <w:rFonts w:cstheme="minorHAnsi"/>
        </w:rPr>
      </w:pPr>
      <w:proofErr w:type="spellStart"/>
      <w:r>
        <w:rPr>
          <w:rFonts w:cstheme="minorHAnsi"/>
        </w:rPr>
        <w:t>Blz</w:t>
      </w:r>
      <w:proofErr w:type="spellEnd"/>
      <w:r>
        <w:rPr>
          <w:rFonts w:cstheme="minorHAnsi"/>
        </w:rPr>
        <w:t xml:space="preserve"> 95</w:t>
      </w:r>
      <w:r>
        <w:rPr>
          <w:rFonts w:cstheme="minorHAnsi"/>
        </w:rPr>
        <w:tab/>
      </w:r>
      <w:r>
        <w:rPr>
          <w:rFonts w:cstheme="minorHAnsi"/>
        </w:rPr>
        <w:tab/>
        <w:t>opslagkosten: 312,5 x 12 x € 1</w:t>
      </w:r>
    </w:p>
    <w:p w14:paraId="5D1DB98A" w14:textId="77777777" w:rsidR="00105647" w:rsidRDefault="00105647" w:rsidP="001440EB">
      <w:pPr>
        <w:rPr>
          <w:rFonts w:cstheme="minorHAnsi"/>
        </w:rPr>
      </w:pPr>
    </w:p>
    <w:p w14:paraId="763662B4" w14:textId="77777777" w:rsidR="00847594" w:rsidRDefault="00000982" w:rsidP="001440EB">
      <w:pPr>
        <w:rPr>
          <w:rFonts w:cstheme="minorHAnsi"/>
        </w:rPr>
      </w:pPr>
      <w:r>
        <w:rPr>
          <w:rFonts w:cstheme="minorHAnsi"/>
        </w:rPr>
        <w:t>Blz. 99</w:t>
      </w:r>
      <w:r>
        <w:rPr>
          <w:rFonts w:cstheme="minorHAnsi"/>
        </w:rPr>
        <w:tab/>
        <w:t>3</w:t>
      </w:r>
      <w:r w:rsidRPr="00000982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regel:  8X = 8.000 – </w:t>
      </w:r>
      <w:r>
        <w:rPr>
          <w:rFonts w:cstheme="minorHAnsi"/>
          <w:color w:val="FF0000"/>
        </w:rPr>
        <w:t>8 x 400</w:t>
      </w:r>
      <w:r>
        <w:rPr>
          <w:rFonts w:cstheme="minorHAnsi"/>
        </w:rPr>
        <w:t xml:space="preserve"> = 8.000 – 3.200 = 4.800</w:t>
      </w:r>
    </w:p>
    <w:p w14:paraId="1F7582D0" w14:textId="77777777" w:rsidR="005A2D8D" w:rsidRDefault="005A2D8D" w:rsidP="001440EB">
      <w:pPr>
        <w:rPr>
          <w:rFonts w:cstheme="minorHAnsi"/>
        </w:rPr>
      </w:pPr>
    </w:p>
    <w:p w14:paraId="7A281CEE" w14:textId="77777777" w:rsidR="005A2D8D" w:rsidRDefault="005A2D8D" w:rsidP="001440EB">
      <w:pPr>
        <w:rPr>
          <w:rFonts w:cstheme="minorHAnsi"/>
        </w:rPr>
      </w:pPr>
      <w:proofErr w:type="spellStart"/>
      <w:r>
        <w:rPr>
          <w:rFonts w:cstheme="minorHAnsi"/>
        </w:rPr>
        <w:t>Blz</w:t>
      </w:r>
      <w:proofErr w:type="spellEnd"/>
      <w:r>
        <w:rPr>
          <w:rFonts w:cstheme="minorHAnsi"/>
        </w:rPr>
        <w:t xml:space="preserve"> 101</w:t>
      </w:r>
      <w:r>
        <w:rPr>
          <w:rFonts w:cstheme="minorHAnsi"/>
        </w:rPr>
        <w:tab/>
        <w:t xml:space="preserve">b Maximaliseer 80 x </w:t>
      </w:r>
      <w:r w:rsidRPr="005A2D8D">
        <w:rPr>
          <w:rFonts w:cstheme="minorHAnsi"/>
          <w:color w:val="FF0000"/>
        </w:rPr>
        <w:t>100</w:t>
      </w:r>
      <w:r>
        <w:rPr>
          <w:rFonts w:cstheme="minorHAnsi"/>
        </w:rPr>
        <w:t>X + 50 x 140Y = 8.000X + 7.000Y</w:t>
      </w:r>
    </w:p>
    <w:p w14:paraId="6FEADF94" w14:textId="77777777" w:rsidR="005A2D8D" w:rsidRDefault="005A2D8D" w:rsidP="001440EB">
      <w:pPr>
        <w:rPr>
          <w:rFonts w:cstheme="minorHAnsi"/>
        </w:rPr>
      </w:pPr>
    </w:p>
    <w:p w14:paraId="20901A31" w14:textId="77777777" w:rsidR="005A2D8D" w:rsidRDefault="005A2D8D" w:rsidP="001440EB">
      <w:pPr>
        <w:rPr>
          <w:rFonts w:cstheme="minorHAnsi"/>
        </w:rPr>
      </w:pPr>
      <w:proofErr w:type="spellStart"/>
      <w:r>
        <w:rPr>
          <w:rFonts w:cstheme="minorHAnsi"/>
        </w:rPr>
        <w:t>Blz</w:t>
      </w:r>
      <w:proofErr w:type="spellEnd"/>
      <w:r>
        <w:rPr>
          <w:rFonts w:cstheme="minorHAnsi"/>
        </w:rPr>
        <w:t xml:space="preserve"> 104</w:t>
      </w:r>
      <w:r>
        <w:rPr>
          <w:rFonts w:cstheme="minorHAnsi"/>
        </w:rPr>
        <w:tab/>
        <w:t>laatste regel 11.12</w:t>
      </w:r>
    </w:p>
    <w:p w14:paraId="53499328" w14:textId="77777777" w:rsidR="005A2D8D" w:rsidRDefault="005A2D8D" w:rsidP="001440E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30.000 Style en </w:t>
      </w:r>
      <w:r>
        <w:rPr>
          <w:rFonts w:cstheme="minorHAnsi"/>
          <w:color w:val="FF0000"/>
        </w:rPr>
        <w:t>15.000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Glass</w:t>
      </w:r>
      <w:proofErr w:type="spellEnd"/>
    </w:p>
    <w:p w14:paraId="489F38B4" w14:textId="77777777" w:rsidR="005A2D8D" w:rsidRDefault="005A2D8D" w:rsidP="001440EB">
      <w:pPr>
        <w:rPr>
          <w:rFonts w:cstheme="minorHAnsi"/>
        </w:rPr>
      </w:pPr>
    </w:p>
    <w:p w14:paraId="1F4F1CB2" w14:textId="77777777" w:rsidR="005A2D8D" w:rsidRDefault="005A2D8D" w:rsidP="001440EB">
      <w:pPr>
        <w:rPr>
          <w:rFonts w:cstheme="minorHAnsi"/>
        </w:rPr>
      </w:pPr>
      <w:proofErr w:type="spellStart"/>
      <w:r>
        <w:rPr>
          <w:rFonts w:cstheme="minorHAnsi"/>
        </w:rPr>
        <w:t>Blz</w:t>
      </w:r>
      <w:proofErr w:type="spellEnd"/>
      <w:r>
        <w:rPr>
          <w:rFonts w:cstheme="minorHAnsi"/>
        </w:rPr>
        <w:t xml:space="preserve"> 105</w:t>
      </w:r>
      <w:r>
        <w:rPr>
          <w:rFonts w:cstheme="minorHAnsi"/>
        </w:rPr>
        <w:tab/>
        <w:t xml:space="preserve">snijpunt 3 lijn </w:t>
      </w:r>
      <w:r>
        <w:rPr>
          <w:rFonts w:cstheme="minorHAnsi"/>
          <w:color w:val="FF0000"/>
        </w:rPr>
        <w:t>IV</w:t>
      </w:r>
      <w:r>
        <w:rPr>
          <w:rFonts w:cstheme="minorHAnsi"/>
        </w:rPr>
        <w:t xml:space="preserve"> en V</w:t>
      </w:r>
    </w:p>
    <w:p w14:paraId="390CA132" w14:textId="77777777" w:rsidR="005A2D8D" w:rsidRDefault="005A2D8D" w:rsidP="001440EB">
      <w:pPr>
        <w:rPr>
          <w:rFonts w:cstheme="minorHAnsi"/>
        </w:rPr>
      </w:pPr>
    </w:p>
    <w:p w14:paraId="3490CE69" w14:textId="77777777" w:rsidR="005A2D8D" w:rsidRDefault="005A2D8D" w:rsidP="001440EB">
      <w:pPr>
        <w:rPr>
          <w:rFonts w:cstheme="minorHAnsi"/>
          <w:color w:val="FF0000"/>
        </w:rPr>
      </w:pPr>
      <w:proofErr w:type="spellStart"/>
      <w:r>
        <w:rPr>
          <w:rFonts w:cstheme="minorHAnsi"/>
        </w:rPr>
        <w:lastRenderedPageBreak/>
        <w:t>Blz</w:t>
      </w:r>
      <w:proofErr w:type="spellEnd"/>
      <w:r>
        <w:rPr>
          <w:rFonts w:cstheme="minorHAnsi"/>
        </w:rPr>
        <w:t xml:space="preserve"> 106</w:t>
      </w:r>
      <w:r>
        <w:rPr>
          <w:rFonts w:cstheme="minorHAnsi"/>
        </w:rPr>
        <w:tab/>
        <w:t>2</w:t>
      </w:r>
      <w:r w:rsidRPr="005A2D8D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regel van boven X = </w:t>
      </w:r>
      <w:r>
        <w:rPr>
          <w:rFonts w:cstheme="minorHAnsi"/>
          <w:color w:val="FF0000"/>
        </w:rPr>
        <w:t>240</w:t>
      </w:r>
    </w:p>
    <w:p w14:paraId="324B646B" w14:textId="77777777" w:rsidR="005A2D8D" w:rsidRDefault="005A2D8D" w:rsidP="001440EB">
      <w:pPr>
        <w:rPr>
          <w:rFonts w:cstheme="minorHAnsi"/>
          <w:color w:val="FF0000"/>
        </w:rPr>
      </w:pPr>
    </w:p>
    <w:p w14:paraId="11582149" w14:textId="77777777" w:rsidR="005A2D8D" w:rsidRDefault="005A2D8D" w:rsidP="001440EB">
      <w:pPr>
        <w:rPr>
          <w:rFonts w:cstheme="minorHAnsi"/>
          <w:color w:val="FF0000"/>
        </w:rPr>
      </w:pPr>
      <w:proofErr w:type="spellStart"/>
      <w:r w:rsidRPr="005A2D8D">
        <w:rPr>
          <w:rFonts w:cstheme="minorHAnsi"/>
        </w:rPr>
        <w:t>Blz</w:t>
      </w:r>
      <w:proofErr w:type="spellEnd"/>
      <w:r w:rsidRPr="005A2D8D">
        <w:rPr>
          <w:rFonts w:cstheme="minorHAnsi"/>
        </w:rPr>
        <w:t xml:space="preserve"> 107</w:t>
      </w:r>
      <w:r w:rsidRPr="005A2D8D">
        <w:rPr>
          <w:rFonts w:cstheme="minorHAnsi"/>
        </w:rPr>
        <w:tab/>
        <w:t>12.3</w:t>
      </w:r>
      <w:r>
        <w:rPr>
          <w:rFonts w:cstheme="minorHAnsi"/>
        </w:rPr>
        <w:tab/>
        <w:t>a</w:t>
      </w:r>
      <w:r>
        <w:rPr>
          <w:rFonts w:cstheme="minorHAnsi"/>
        </w:rPr>
        <w:tab/>
        <w:t xml:space="preserve">(€ 280.000 - € 30.400) = </w:t>
      </w:r>
      <w:r w:rsidRPr="005A2D8D">
        <w:rPr>
          <w:rFonts w:cstheme="minorHAnsi"/>
          <w:color w:val="FF0000"/>
        </w:rPr>
        <w:t>€ 31.200</w:t>
      </w:r>
    </w:p>
    <w:p w14:paraId="7D019AC6" w14:textId="77777777" w:rsidR="005A2D8D" w:rsidRDefault="005A2D8D" w:rsidP="001440EB">
      <w:pPr>
        <w:rPr>
          <w:rFonts w:cstheme="minorHAnsi"/>
          <w:color w:val="FF000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Boekwaarde € 280.000 – 6,5 x € 31.200 = </w:t>
      </w:r>
      <w:r w:rsidRPr="005A2D8D">
        <w:rPr>
          <w:rFonts w:cstheme="minorHAnsi"/>
          <w:color w:val="FF0000"/>
        </w:rPr>
        <w:t>€ 77.200</w:t>
      </w:r>
    </w:p>
    <w:p w14:paraId="419B930B" w14:textId="77777777" w:rsidR="005A2D8D" w:rsidRDefault="005A2D8D" w:rsidP="001440EB">
      <w:pPr>
        <w:rPr>
          <w:rFonts w:cstheme="minorHAnsi"/>
          <w:color w:val="FF000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</w:t>
      </w:r>
      <w:r>
        <w:rPr>
          <w:rFonts w:cstheme="minorHAnsi"/>
        </w:rPr>
        <w:tab/>
        <w:t xml:space="preserve">€ 77.200 + € 30.400 = </w:t>
      </w:r>
      <w:r w:rsidRPr="005A2D8D">
        <w:rPr>
          <w:rFonts w:cstheme="minorHAnsi"/>
          <w:color w:val="FF0000"/>
        </w:rPr>
        <w:t>€ 107.600</w:t>
      </w:r>
    </w:p>
    <w:p w14:paraId="0864E33E" w14:textId="77777777" w:rsidR="00FD041D" w:rsidRDefault="00FD041D" w:rsidP="001440EB">
      <w:pPr>
        <w:rPr>
          <w:rFonts w:cstheme="minorHAnsi"/>
        </w:rPr>
      </w:pPr>
    </w:p>
    <w:p w14:paraId="216E77A0" w14:textId="77777777" w:rsidR="00FD041D" w:rsidRPr="005A2D8D" w:rsidRDefault="00FD041D" w:rsidP="001440EB">
      <w:pPr>
        <w:rPr>
          <w:rFonts w:cstheme="minorHAnsi"/>
        </w:rPr>
      </w:pPr>
      <w:r>
        <w:rPr>
          <w:rFonts w:cstheme="minorHAnsi"/>
        </w:rPr>
        <w:t>Blz.108</w:t>
      </w:r>
      <w:r>
        <w:rPr>
          <w:rFonts w:cstheme="minorHAnsi"/>
        </w:rPr>
        <w:tab/>
        <w:t>12.6</w:t>
      </w:r>
      <w:r>
        <w:rPr>
          <w:rFonts w:cstheme="minorHAnsi"/>
        </w:rPr>
        <w:tab/>
        <w:t xml:space="preserve">€ 27.590 moet zijn </w:t>
      </w:r>
      <w:r w:rsidRPr="00FD041D">
        <w:rPr>
          <w:rFonts w:cstheme="minorHAnsi"/>
          <w:color w:val="FF0000"/>
        </w:rPr>
        <w:t>€ 27.550</w:t>
      </w:r>
    </w:p>
    <w:p w14:paraId="25EFEE26" w14:textId="77777777" w:rsidR="005A2D8D" w:rsidRDefault="005A2D8D" w:rsidP="001440E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08FE40D" w14:textId="77777777" w:rsidR="00235B07" w:rsidRDefault="00BD7B89">
      <w:proofErr w:type="spellStart"/>
      <w:r>
        <w:rPr>
          <w:rFonts w:cstheme="minorHAnsi"/>
        </w:rPr>
        <w:t>blz</w:t>
      </w:r>
      <w:proofErr w:type="spellEnd"/>
      <w:r>
        <w:rPr>
          <w:rFonts w:cstheme="minorHAnsi"/>
        </w:rPr>
        <w:t xml:space="preserve"> 116</w:t>
      </w:r>
      <w:r>
        <w:rPr>
          <w:rFonts w:cstheme="minorHAnsi"/>
        </w:rPr>
        <w:tab/>
      </w:r>
      <w:r w:rsidR="009C583B">
        <w:rPr>
          <w:rFonts w:cstheme="minorHAnsi"/>
        </w:rPr>
        <w:t xml:space="preserve">Boekwaarde inventaris in balans </w:t>
      </w:r>
      <w:r w:rsidR="009C583B" w:rsidRPr="009C583B">
        <w:rPr>
          <w:rFonts w:cstheme="minorHAnsi"/>
          <w:color w:val="FF0000"/>
        </w:rPr>
        <w:t>€ 111.000</w:t>
      </w:r>
    </w:p>
    <w:sectPr w:rsidR="00235B0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3106C" w14:textId="77777777" w:rsidR="00AB18C8" w:rsidRDefault="00AB18C8">
      <w:r>
        <w:separator/>
      </w:r>
    </w:p>
  </w:endnote>
  <w:endnote w:type="continuationSeparator" w:id="0">
    <w:p w14:paraId="2CA6FCE0" w14:textId="77777777" w:rsidR="00AB18C8" w:rsidRDefault="00AB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1D0DC" w14:textId="77777777" w:rsidR="00105647" w:rsidRDefault="00105647">
    <w:pPr>
      <w:pStyle w:val="Voettekst"/>
    </w:pPr>
  </w:p>
  <w:p w14:paraId="5E66674E" w14:textId="77777777" w:rsidR="00105647" w:rsidRDefault="001056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2459D" w14:textId="77777777" w:rsidR="00AB18C8" w:rsidRDefault="00AB18C8">
      <w:r>
        <w:separator/>
      </w:r>
    </w:p>
  </w:footnote>
  <w:footnote w:type="continuationSeparator" w:id="0">
    <w:p w14:paraId="4D3BF6D6" w14:textId="77777777" w:rsidR="00AB18C8" w:rsidRDefault="00AB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A792E"/>
    <w:multiLevelType w:val="hybridMultilevel"/>
    <w:tmpl w:val="5F3E2A8E"/>
    <w:lvl w:ilvl="0" w:tplc="2D94E838"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2FA199D"/>
    <w:multiLevelType w:val="hybridMultilevel"/>
    <w:tmpl w:val="BB3A2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93C52"/>
    <w:multiLevelType w:val="hybridMultilevel"/>
    <w:tmpl w:val="DE04D28A"/>
    <w:lvl w:ilvl="0" w:tplc="04130019">
      <w:start w:val="1"/>
      <w:numFmt w:val="lowerLetter"/>
      <w:lvlText w:val="%1."/>
      <w:lvlJc w:val="left"/>
      <w:pPr>
        <w:ind w:left="502" w:hanging="360"/>
      </w:pPr>
    </w:lvl>
    <w:lvl w:ilvl="1" w:tplc="04130019">
      <w:start w:val="1"/>
      <w:numFmt w:val="lowerLetter"/>
      <w:lvlText w:val="%2."/>
      <w:lvlJc w:val="left"/>
      <w:pPr>
        <w:ind w:left="1222" w:hanging="360"/>
      </w:pPr>
    </w:lvl>
    <w:lvl w:ilvl="2" w:tplc="0413001B">
      <w:start w:val="1"/>
      <w:numFmt w:val="lowerRoman"/>
      <w:lvlText w:val="%3."/>
      <w:lvlJc w:val="right"/>
      <w:pPr>
        <w:ind w:left="1942" w:hanging="180"/>
      </w:pPr>
    </w:lvl>
    <w:lvl w:ilvl="3" w:tplc="0413000F">
      <w:start w:val="1"/>
      <w:numFmt w:val="decimal"/>
      <w:lvlText w:val="%4."/>
      <w:lvlJc w:val="left"/>
      <w:pPr>
        <w:ind w:left="2662" w:hanging="360"/>
      </w:pPr>
    </w:lvl>
    <w:lvl w:ilvl="4" w:tplc="04130019">
      <w:start w:val="1"/>
      <w:numFmt w:val="lowerLetter"/>
      <w:lvlText w:val="%5."/>
      <w:lvlJc w:val="left"/>
      <w:pPr>
        <w:ind w:left="3382" w:hanging="360"/>
      </w:pPr>
    </w:lvl>
    <w:lvl w:ilvl="5" w:tplc="0413001B">
      <w:start w:val="1"/>
      <w:numFmt w:val="lowerRoman"/>
      <w:lvlText w:val="%6."/>
      <w:lvlJc w:val="right"/>
      <w:pPr>
        <w:ind w:left="4102" w:hanging="180"/>
      </w:pPr>
    </w:lvl>
    <w:lvl w:ilvl="6" w:tplc="0413000F">
      <w:start w:val="1"/>
      <w:numFmt w:val="decimal"/>
      <w:lvlText w:val="%7."/>
      <w:lvlJc w:val="left"/>
      <w:pPr>
        <w:ind w:left="4822" w:hanging="360"/>
      </w:pPr>
    </w:lvl>
    <w:lvl w:ilvl="7" w:tplc="04130019">
      <w:start w:val="1"/>
      <w:numFmt w:val="lowerLetter"/>
      <w:lvlText w:val="%8."/>
      <w:lvlJc w:val="left"/>
      <w:pPr>
        <w:ind w:left="5542" w:hanging="360"/>
      </w:pPr>
    </w:lvl>
    <w:lvl w:ilvl="8" w:tplc="0413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543777"/>
    <w:multiLevelType w:val="hybridMultilevel"/>
    <w:tmpl w:val="C8501890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2616996">
    <w:abstractNumId w:val="0"/>
  </w:num>
  <w:num w:numId="2" w16cid:durableId="1688366070">
    <w:abstractNumId w:val="3"/>
  </w:num>
  <w:num w:numId="3" w16cid:durableId="845288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66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00982"/>
    <w:rsid w:val="00063D6A"/>
    <w:rsid w:val="000E14EA"/>
    <w:rsid w:val="00105647"/>
    <w:rsid w:val="001440EB"/>
    <w:rsid w:val="00177261"/>
    <w:rsid w:val="001F7BE4"/>
    <w:rsid w:val="00235B07"/>
    <w:rsid w:val="00302B19"/>
    <w:rsid w:val="003053EE"/>
    <w:rsid w:val="00310520"/>
    <w:rsid w:val="00382B47"/>
    <w:rsid w:val="003B57F4"/>
    <w:rsid w:val="003B7CF6"/>
    <w:rsid w:val="003D62B4"/>
    <w:rsid w:val="004D23E3"/>
    <w:rsid w:val="00503DD6"/>
    <w:rsid w:val="00531D50"/>
    <w:rsid w:val="00540E0E"/>
    <w:rsid w:val="00585BDA"/>
    <w:rsid w:val="005A27FA"/>
    <w:rsid w:val="005A2D8D"/>
    <w:rsid w:val="005F7069"/>
    <w:rsid w:val="0060231C"/>
    <w:rsid w:val="006106B8"/>
    <w:rsid w:val="006235E1"/>
    <w:rsid w:val="00715100"/>
    <w:rsid w:val="0076306F"/>
    <w:rsid w:val="0077406A"/>
    <w:rsid w:val="007B7517"/>
    <w:rsid w:val="00822036"/>
    <w:rsid w:val="00847594"/>
    <w:rsid w:val="00874D3C"/>
    <w:rsid w:val="00884EA2"/>
    <w:rsid w:val="008969F4"/>
    <w:rsid w:val="009C583B"/>
    <w:rsid w:val="009E1D64"/>
    <w:rsid w:val="009F117A"/>
    <w:rsid w:val="00A30D39"/>
    <w:rsid w:val="00A417E1"/>
    <w:rsid w:val="00A651AE"/>
    <w:rsid w:val="00A84E90"/>
    <w:rsid w:val="00AB18C8"/>
    <w:rsid w:val="00B447B5"/>
    <w:rsid w:val="00B50D0F"/>
    <w:rsid w:val="00B642A8"/>
    <w:rsid w:val="00B65141"/>
    <w:rsid w:val="00B722E0"/>
    <w:rsid w:val="00BD7B89"/>
    <w:rsid w:val="00BE4408"/>
    <w:rsid w:val="00C73C3F"/>
    <w:rsid w:val="00CB6E15"/>
    <w:rsid w:val="00CE146F"/>
    <w:rsid w:val="00D06D82"/>
    <w:rsid w:val="00D34519"/>
    <w:rsid w:val="00DB0976"/>
    <w:rsid w:val="00E0232B"/>
    <w:rsid w:val="00F454AF"/>
    <w:rsid w:val="00F55124"/>
    <w:rsid w:val="00F616D1"/>
    <w:rsid w:val="00FB40AF"/>
    <w:rsid w:val="00FD041D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D534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7261"/>
    <w:pPr>
      <w:ind w:left="720"/>
      <w:contextualSpacing/>
    </w:pPr>
  </w:style>
  <w:style w:type="table" w:styleId="Tabelraster">
    <w:name w:val="Table Grid"/>
    <w:basedOn w:val="Standaardtabel"/>
    <w:uiPriority w:val="59"/>
    <w:rsid w:val="00FB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FB40AF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nhideWhenUsed/>
    <w:rsid w:val="003105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10520"/>
  </w:style>
  <w:style w:type="paragraph" w:styleId="Geenafstand">
    <w:name w:val="No Spacing"/>
    <w:uiPriority w:val="1"/>
    <w:qFormat/>
    <w:rsid w:val="00FD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FEF67-5DF4-44DB-8914-35EF6E95436B}"/>
</file>

<file path=customXml/itemProps2.xml><?xml version="1.0" encoding="utf-8"?>
<ds:datastoreItem xmlns:ds="http://schemas.openxmlformats.org/officeDocument/2006/customXml" ds:itemID="{3569F40D-DB32-48A8-B4D3-4E5AC1AD34D8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9DE88CA0-8D9B-44B1-9F3B-CABC5A0C7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2</cp:revision>
  <dcterms:created xsi:type="dcterms:W3CDTF">2025-01-21T12:21:00Z</dcterms:created>
  <dcterms:modified xsi:type="dcterms:W3CDTF">2025-01-21T12:21:00Z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60000</vt:r8>
  </property>
</Properties>
</file>